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7DC" w:rsidRPr="009046B7" w:rsidRDefault="00E667DC" w:rsidP="009046B7">
      <w:pPr>
        <w:jc w:val="center"/>
        <w:rPr>
          <w:rFonts w:ascii="Times New Roman" w:hAnsi="Times New Roman" w:cs="Times New Roman"/>
          <w:sz w:val="32"/>
          <w:szCs w:val="28"/>
        </w:rPr>
      </w:pPr>
      <w:r w:rsidRPr="009046B7">
        <w:rPr>
          <w:rFonts w:ascii="Times New Roman" w:hAnsi="Times New Roman" w:cs="Times New Roman"/>
          <w:sz w:val="32"/>
          <w:szCs w:val="28"/>
        </w:rPr>
        <w:t>Детско-юношеская организация "</w:t>
      </w:r>
      <w:proofErr w:type="spellStart"/>
      <w:r w:rsidRPr="009046B7">
        <w:rPr>
          <w:rFonts w:ascii="Times New Roman" w:hAnsi="Times New Roman" w:cs="Times New Roman"/>
          <w:sz w:val="32"/>
          <w:szCs w:val="28"/>
        </w:rPr>
        <w:t>Жас</w:t>
      </w:r>
      <w:proofErr w:type="spellEnd"/>
      <w:r w:rsidRPr="009046B7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046B7">
        <w:rPr>
          <w:rFonts w:ascii="Times New Roman" w:hAnsi="Times New Roman" w:cs="Times New Roman"/>
          <w:sz w:val="32"/>
          <w:szCs w:val="28"/>
        </w:rPr>
        <w:t>ұлан</w:t>
      </w:r>
      <w:proofErr w:type="spellEnd"/>
      <w:r w:rsidRPr="009046B7">
        <w:rPr>
          <w:rFonts w:ascii="Times New Roman" w:hAnsi="Times New Roman" w:cs="Times New Roman"/>
          <w:sz w:val="32"/>
          <w:szCs w:val="28"/>
        </w:rPr>
        <w:t>"</w:t>
      </w:r>
    </w:p>
    <w:p w:rsidR="00E667DC" w:rsidRPr="009046B7" w:rsidRDefault="003707C7" w:rsidP="003707C7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направления: </w:t>
      </w:r>
      <w:r w:rsidR="00E667DC" w:rsidRPr="0090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E667DC" w:rsidRPr="0090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Атамекен</w:t>
      </w:r>
      <w:proofErr w:type="spellEnd"/>
      <w:r w:rsidR="00E667DC" w:rsidRPr="0090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«Мы рядом! Мы вмес</w:t>
      </w:r>
      <w:r w:rsidR="00C3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те!», «Я сам!», «Калкан», «ЗОЖ». Во время беседы показ презентации по теме.</w:t>
      </w:r>
    </w:p>
    <w:p w:rsidR="003707C7" w:rsidRPr="009046B7" w:rsidRDefault="003707C7" w:rsidP="003707C7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7DC" w:rsidRPr="009046B7" w:rsidRDefault="00E667DC" w:rsidP="00E667DC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9046B7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</w:t>
      </w:r>
      <w:proofErr w:type="spellStart"/>
      <w:r w:rsidR="009046B7" w:rsidRPr="009046B7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Атамекен</w:t>
      </w:r>
      <w:proofErr w:type="spellEnd"/>
      <w:r w:rsidR="009046B7" w:rsidRPr="009046B7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»</w:t>
      </w:r>
    </w:p>
    <w:p w:rsidR="00E667DC" w:rsidRPr="009046B7" w:rsidRDefault="00E667DC" w:rsidP="00E667DC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этого направления - научить детей и подростков жить вместе, чтобы каждый осознал свои корни, мог определить свое место, которое он занимает в обществе</w:t>
      </w:r>
      <w:r w:rsidR="003707C7" w:rsidRPr="0090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прививать отношение к другим </w:t>
      </w:r>
      <w:r w:rsidRPr="0090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культурам и воспитать любовь к </w:t>
      </w:r>
      <w:bookmarkStart w:id="0" w:name="_GoBack"/>
      <w:bookmarkEnd w:id="0"/>
      <w:r w:rsidRPr="0090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родному краю, языку, символике.</w:t>
      </w:r>
    </w:p>
    <w:p w:rsidR="009046B7" w:rsidRPr="009046B7" w:rsidRDefault="009046B7" w:rsidP="009046B7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E667DC" w:rsidRPr="009046B7" w:rsidRDefault="00E667DC" w:rsidP="009046B7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9046B7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 </w:t>
      </w:r>
      <w:r w:rsidR="009046B7" w:rsidRPr="009046B7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«Здоровый образ </w:t>
      </w:r>
      <w:r w:rsidRPr="009046B7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жизни»</w:t>
      </w:r>
    </w:p>
    <w:p w:rsidR="009046B7" w:rsidRDefault="00E667DC" w:rsidP="009046B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046B7">
        <w:rPr>
          <w:rFonts w:ascii="Times New Roman" w:hAnsi="Times New Roman" w:cs="Times New Roman"/>
          <w:sz w:val="28"/>
          <w:szCs w:val="28"/>
          <w:lang w:eastAsia="ru-RU"/>
        </w:rPr>
        <w:t> Цель этого направления - обучение и привитие навыков подрастающему поколению, ведение здорового образа жизни, воспитание воли и характера для того, чтобы сказать «нет» вредным привычкам. </w:t>
      </w:r>
    </w:p>
    <w:p w:rsidR="00E667DC" w:rsidRPr="009046B7" w:rsidRDefault="00E667DC" w:rsidP="009046B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046B7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 </w:t>
      </w:r>
    </w:p>
    <w:p w:rsidR="00E667DC" w:rsidRPr="009046B7" w:rsidRDefault="00E667DC" w:rsidP="00E667DC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9046B7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«Калкан»</w:t>
      </w:r>
    </w:p>
    <w:p w:rsidR="00E667DC" w:rsidRPr="009046B7" w:rsidRDefault="00E667DC" w:rsidP="00E667DC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воспитание гражданского патриотизма, заботящего о процветании, благополучии безопасности своего района, города, Отечества.</w:t>
      </w:r>
    </w:p>
    <w:p w:rsidR="00E667DC" w:rsidRPr="009046B7" w:rsidRDefault="00E667DC" w:rsidP="009046B7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E667DC" w:rsidRPr="009046B7" w:rsidRDefault="00E667DC" w:rsidP="00E667DC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9046B7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«Мы рядом! Мы вместе!»</w:t>
      </w:r>
    </w:p>
    <w:p w:rsidR="00E667DC" w:rsidRPr="009046B7" w:rsidRDefault="00E667DC" w:rsidP="00E667DC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воспитание и привитие чувства гуманности, добра и милосердие у подрастающего поколения.</w:t>
      </w:r>
    </w:p>
    <w:p w:rsidR="00E667DC" w:rsidRPr="009046B7" w:rsidRDefault="00E667DC" w:rsidP="00E667DC">
      <w:pPr>
        <w:spacing w:before="75" w:after="75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7DC" w:rsidRPr="009046B7" w:rsidRDefault="00E667DC" w:rsidP="00E667DC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9046B7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«Я сам»</w:t>
      </w:r>
    </w:p>
    <w:p w:rsidR="00E667DC" w:rsidRPr="009046B7" w:rsidRDefault="00E667DC" w:rsidP="00E667DC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и укреплять уверенность у подрастающего поколения в свои силы, в том, что все люди уникальны, что каждый из них имеет предпосылки для развития своей личности и, что каждый может внести свой вклад в развитие общества, делая его богатым и разнообразным.</w:t>
      </w:r>
    </w:p>
    <w:p w:rsidR="00E667DC" w:rsidRPr="009046B7" w:rsidRDefault="00E667DC" w:rsidP="00E667DC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4565" w:rsidRPr="009046B7" w:rsidRDefault="00836180">
      <w:pPr>
        <w:rPr>
          <w:rFonts w:ascii="Times New Roman" w:hAnsi="Times New Roman" w:cs="Times New Roman"/>
          <w:sz w:val="28"/>
          <w:szCs w:val="28"/>
        </w:rPr>
      </w:pPr>
    </w:p>
    <w:sectPr w:rsidR="00BA4565" w:rsidRPr="009046B7" w:rsidSect="00836180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E8"/>
    <w:rsid w:val="002A08E8"/>
    <w:rsid w:val="003707C7"/>
    <w:rsid w:val="00375F22"/>
    <w:rsid w:val="005B08F5"/>
    <w:rsid w:val="00836180"/>
    <w:rsid w:val="009046B7"/>
    <w:rsid w:val="00C3687D"/>
    <w:rsid w:val="00E60548"/>
    <w:rsid w:val="00E667DC"/>
    <w:rsid w:val="00F079D2"/>
    <w:rsid w:val="00FC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6B46E-45EB-4B9F-9513-FB565C41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67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67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66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67DC"/>
    <w:rPr>
      <w:b/>
      <w:bCs/>
    </w:rPr>
  </w:style>
  <w:style w:type="character" w:customStyle="1" w:styleId="apple-converted-space">
    <w:name w:val="apple-converted-space"/>
    <w:basedOn w:val="a0"/>
    <w:rsid w:val="00E667DC"/>
  </w:style>
  <w:style w:type="character" w:styleId="a5">
    <w:name w:val="Emphasis"/>
    <w:basedOn w:val="a0"/>
    <w:uiPriority w:val="20"/>
    <w:qFormat/>
    <w:rsid w:val="00E60548"/>
    <w:rPr>
      <w:i/>
      <w:iCs/>
    </w:rPr>
  </w:style>
  <w:style w:type="paragraph" w:styleId="a6">
    <w:name w:val="No Spacing"/>
    <w:uiPriority w:val="1"/>
    <w:qFormat/>
    <w:rsid w:val="009046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1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2016-04-13T06:22:00Z</dcterms:created>
  <dcterms:modified xsi:type="dcterms:W3CDTF">2016-04-14T05:27:00Z</dcterms:modified>
</cp:coreProperties>
</file>