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161E3" w14:textId="59909678" w:rsidR="003D2A73" w:rsidRDefault="003E2349" w:rsidP="003D2A73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ОСНОВЫ ОРАТОРСКОГО МАСТЕРСТВА</w:t>
      </w:r>
    </w:p>
    <w:p w14:paraId="37D1FEC2" w14:textId="1538596A" w:rsidR="003D2A73" w:rsidRDefault="003E2349" w:rsidP="003D2A73">
      <w:pPr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Школьный факультатив</w:t>
      </w:r>
      <w:r w:rsidR="003D2A73" w:rsidRPr="003D2A73">
        <w:rPr>
          <w:rFonts w:ascii="Times New Roman" w:hAnsi="Times New Roman" w:cs="Times New Roman"/>
          <w:bCs/>
          <w:iCs/>
          <w:sz w:val="28"/>
          <w:szCs w:val="28"/>
        </w:rPr>
        <w:t>: «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Основы ораторского мастерства</w:t>
      </w:r>
      <w:r w:rsidR="003D2A73" w:rsidRPr="003D2A73">
        <w:rPr>
          <w:rFonts w:ascii="Times New Roman" w:hAnsi="Times New Roman" w:cs="Times New Roman"/>
          <w:bCs/>
          <w:iCs/>
          <w:sz w:val="28"/>
          <w:szCs w:val="28"/>
        </w:rPr>
        <w:t xml:space="preserve">» </w:t>
      </w:r>
    </w:p>
    <w:p w14:paraId="3401084C" w14:textId="17F4DDEA" w:rsidR="003D2A73" w:rsidRPr="00A46CE7" w:rsidRDefault="003D2A73" w:rsidP="003D2A73">
      <w:pPr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3D2A73">
        <w:rPr>
          <w:rFonts w:ascii="Times New Roman" w:hAnsi="Times New Roman" w:cs="Times New Roman"/>
          <w:bCs/>
          <w:iCs/>
          <w:sz w:val="28"/>
          <w:szCs w:val="28"/>
        </w:rPr>
        <w:t xml:space="preserve">Ф.И.О преподавателя: </w:t>
      </w:r>
      <w:r w:rsidR="003E2349">
        <w:rPr>
          <w:rFonts w:ascii="Times New Roman" w:hAnsi="Times New Roman" w:cs="Times New Roman"/>
          <w:bCs/>
          <w:iCs/>
          <w:sz w:val="28"/>
          <w:szCs w:val="28"/>
          <w:lang w:val="kk-KZ"/>
        </w:rPr>
        <w:t>Кудайбергенова Асель Туратовна</w:t>
      </w:r>
    </w:p>
    <w:p w14:paraId="54430930" w14:textId="220A91FC" w:rsidR="0049310E" w:rsidRPr="00A46CE7" w:rsidRDefault="003D2A73" w:rsidP="003D2A73">
      <w:pPr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3D2A73">
        <w:rPr>
          <w:rFonts w:ascii="Times New Roman" w:hAnsi="Times New Roman" w:cs="Times New Roman"/>
          <w:bCs/>
          <w:iCs/>
          <w:sz w:val="28"/>
          <w:szCs w:val="28"/>
        </w:rPr>
        <w:t xml:space="preserve">Контактный телефон: </w:t>
      </w:r>
      <w:r w:rsidR="003E2349" w:rsidRPr="003E2349">
        <w:rPr>
          <w:rFonts w:ascii="Times New Roman" w:hAnsi="Times New Roman" w:cs="Times New Roman"/>
          <w:bCs/>
          <w:iCs/>
          <w:sz w:val="28"/>
          <w:szCs w:val="28"/>
        </w:rPr>
        <w:t>8 700 302 68 33</w:t>
      </w:r>
    </w:p>
    <w:p w14:paraId="190DB70B" w14:textId="27611D66" w:rsidR="003D2A73" w:rsidRPr="003D2A73" w:rsidRDefault="003D2A73" w:rsidP="003D2A73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3D2A73">
        <w:rPr>
          <w:rFonts w:ascii="Times New Roman" w:hAnsi="Times New Roman" w:cs="Times New Roman"/>
          <w:bCs/>
          <w:i/>
          <w:sz w:val="24"/>
          <w:szCs w:val="24"/>
        </w:rPr>
        <w:t>График занятий</w:t>
      </w:r>
    </w:p>
    <w:tbl>
      <w:tblPr>
        <w:tblStyle w:val="a3"/>
        <w:tblW w:w="7468" w:type="dxa"/>
        <w:tblInd w:w="-5" w:type="dxa"/>
        <w:tblLook w:val="04A0" w:firstRow="1" w:lastRow="0" w:firstColumn="1" w:lastColumn="0" w:noHBand="0" w:noVBand="1"/>
      </w:tblPr>
      <w:tblGrid>
        <w:gridCol w:w="1307"/>
        <w:gridCol w:w="2454"/>
        <w:gridCol w:w="1766"/>
        <w:gridCol w:w="1941"/>
      </w:tblGrid>
      <w:tr w:rsidR="003D2A73" w:rsidRPr="003E2349" w14:paraId="05DB29EC" w14:textId="77777777" w:rsidTr="00A46CE7">
        <w:trPr>
          <w:trHeight w:val="1382"/>
        </w:trPr>
        <w:tc>
          <w:tcPr>
            <w:tcW w:w="1307" w:type="dxa"/>
          </w:tcPr>
          <w:p w14:paraId="3E33E106" w14:textId="51D8F11E" w:rsidR="003D2A73" w:rsidRPr="003E2349" w:rsidRDefault="003D2A73" w:rsidP="00A46CE7">
            <w:pPr>
              <w:ind w:firstLine="35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E234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454" w:type="dxa"/>
          </w:tcPr>
          <w:p w14:paraId="674C71F7" w14:textId="77777777" w:rsidR="003D2A73" w:rsidRPr="003E2349" w:rsidRDefault="003D2A73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E234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Наименование кружка</w:t>
            </w:r>
          </w:p>
        </w:tc>
        <w:tc>
          <w:tcPr>
            <w:tcW w:w="1766" w:type="dxa"/>
          </w:tcPr>
          <w:p w14:paraId="7ABCFD86" w14:textId="65C9B537" w:rsidR="003D2A73" w:rsidRPr="003E2349" w:rsidRDefault="003D2A73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E234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День проведения</w:t>
            </w:r>
          </w:p>
        </w:tc>
        <w:tc>
          <w:tcPr>
            <w:tcW w:w="1941" w:type="dxa"/>
          </w:tcPr>
          <w:p w14:paraId="3F56F3FE" w14:textId="77777777" w:rsidR="003D2A73" w:rsidRPr="003E2349" w:rsidRDefault="003D2A73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E234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Время проведения</w:t>
            </w:r>
          </w:p>
        </w:tc>
      </w:tr>
      <w:tr w:rsidR="003E2349" w:rsidRPr="003E2349" w14:paraId="59B6A1D5" w14:textId="77777777" w:rsidTr="00A46CE7">
        <w:trPr>
          <w:trHeight w:val="724"/>
        </w:trPr>
        <w:tc>
          <w:tcPr>
            <w:tcW w:w="1307" w:type="dxa"/>
          </w:tcPr>
          <w:p w14:paraId="43E4039F" w14:textId="37EFCE65" w:rsidR="003E2349" w:rsidRPr="003E2349" w:rsidRDefault="003E2349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8 - </w:t>
            </w:r>
            <w:r w:rsidRPr="003E234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9 </w:t>
            </w:r>
            <w:r w:rsidRPr="003E234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классы</w:t>
            </w:r>
          </w:p>
        </w:tc>
        <w:tc>
          <w:tcPr>
            <w:tcW w:w="2454" w:type="dxa"/>
            <w:vMerge w:val="restart"/>
          </w:tcPr>
          <w:p w14:paraId="70A10D55" w14:textId="23667C2C" w:rsidR="003E2349" w:rsidRDefault="003E2349" w:rsidP="003D2A7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14:paraId="4D7855E4" w14:textId="77777777" w:rsidR="003E2349" w:rsidRDefault="003E2349" w:rsidP="003D2A7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14:paraId="1D6BD024" w14:textId="6D8975C7" w:rsidR="003E2349" w:rsidRPr="003E2349" w:rsidRDefault="003E2349" w:rsidP="003D2A7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3E234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Основы ораторского мастерства</w:t>
            </w:r>
            <w:r w:rsidRPr="003E234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66" w:type="dxa"/>
          </w:tcPr>
          <w:p w14:paraId="4C1CC5B3" w14:textId="642147B5" w:rsidR="003E2349" w:rsidRPr="003E2349" w:rsidRDefault="003E2349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3E234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понедельник</w:t>
            </w:r>
          </w:p>
        </w:tc>
        <w:tc>
          <w:tcPr>
            <w:tcW w:w="1941" w:type="dxa"/>
          </w:tcPr>
          <w:p w14:paraId="06D94EF4" w14:textId="168C738C" w:rsidR="003E2349" w:rsidRPr="003E2349" w:rsidRDefault="003E2349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3E234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13:30 </w:t>
            </w:r>
            <w:r w:rsidRPr="003E234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– </w:t>
            </w:r>
            <w:r w:rsidRPr="003E234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14:10</w:t>
            </w:r>
            <w:r w:rsidRPr="003E234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3E2349" w:rsidRPr="003E2349" w14:paraId="47039FCD" w14:textId="77777777" w:rsidTr="00A46CE7">
        <w:trPr>
          <w:trHeight w:val="724"/>
        </w:trPr>
        <w:tc>
          <w:tcPr>
            <w:tcW w:w="1307" w:type="dxa"/>
          </w:tcPr>
          <w:p w14:paraId="67DE0430" w14:textId="6527F92C" w:rsidR="003E2349" w:rsidRPr="003E2349" w:rsidRDefault="003E2349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10 – 11 классы</w:t>
            </w:r>
          </w:p>
        </w:tc>
        <w:tc>
          <w:tcPr>
            <w:tcW w:w="2454" w:type="dxa"/>
            <w:vMerge/>
          </w:tcPr>
          <w:p w14:paraId="4B53851F" w14:textId="77777777" w:rsidR="003E2349" w:rsidRPr="003E2349" w:rsidRDefault="003E2349" w:rsidP="00A46CE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766" w:type="dxa"/>
          </w:tcPr>
          <w:p w14:paraId="5E26CE60" w14:textId="14C095AE" w:rsidR="003E2349" w:rsidRPr="003E2349" w:rsidRDefault="003E2349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3E234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941" w:type="dxa"/>
          </w:tcPr>
          <w:p w14:paraId="11C82A18" w14:textId="3103DA7E" w:rsidR="003E2349" w:rsidRPr="003E2349" w:rsidRDefault="003E2349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3E234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13:30 </w:t>
            </w:r>
            <w:r w:rsidRPr="003E234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– </w:t>
            </w:r>
            <w:r w:rsidRPr="003E234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14:10</w:t>
            </w:r>
          </w:p>
        </w:tc>
      </w:tr>
      <w:tr w:rsidR="003E2349" w:rsidRPr="003E2349" w14:paraId="45B326D0" w14:textId="77777777" w:rsidTr="00A46CE7">
        <w:trPr>
          <w:trHeight w:val="724"/>
        </w:trPr>
        <w:tc>
          <w:tcPr>
            <w:tcW w:w="1307" w:type="dxa"/>
          </w:tcPr>
          <w:p w14:paraId="05EEBC50" w14:textId="05B2B391" w:rsidR="003E2349" w:rsidRPr="003E2349" w:rsidRDefault="003E2349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6 классы</w:t>
            </w:r>
          </w:p>
        </w:tc>
        <w:tc>
          <w:tcPr>
            <w:tcW w:w="2454" w:type="dxa"/>
            <w:vMerge/>
          </w:tcPr>
          <w:p w14:paraId="32BAEF6D" w14:textId="77777777" w:rsidR="003E2349" w:rsidRPr="003E2349" w:rsidRDefault="003E2349" w:rsidP="00A46CE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766" w:type="dxa"/>
          </w:tcPr>
          <w:p w14:paraId="48800270" w14:textId="39CC023A" w:rsidR="003E2349" w:rsidRPr="003E2349" w:rsidRDefault="003E2349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3E234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1941" w:type="dxa"/>
          </w:tcPr>
          <w:p w14:paraId="71EA545B" w14:textId="7BE1F062" w:rsidR="003E2349" w:rsidRPr="003E2349" w:rsidRDefault="003E2349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3E234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13:30 </w:t>
            </w:r>
            <w:r w:rsidRPr="003E234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– </w:t>
            </w:r>
            <w:r w:rsidRPr="003E234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14:10</w:t>
            </w:r>
          </w:p>
        </w:tc>
      </w:tr>
    </w:tbl>
    <w:p w14:paraId="1C43566F" w14:textId="53F38414" w:rsidR="002A1D39" w:rsidRDefault="00CD3526">
      <w:pPr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D0B8F69" wp14:editId="0ADBF77B">
            <wp:simplePos x="0" y="0"/>
            <wp:positionH relativeFrom="column">
              <wp:posOffset>789940</wp:posOffset>
            </wp:positionH>
            <wp:positionV relativeFrom="paragraph">
              <wp:posOffset>286385</wp:posOffset>
            </wp:positionV>
            <wp:extent cx="3171825" cy="2429510"/>
            <wp:effectExtent l="0" t="0" r="9525" b="8890"/>
            <wp:wrapTight wrapText="bothSides">
              <wp:wrapPolygon edited="0">
                <wp:start x="0" y="0"/>
                <wp:lineTo x="0" y="21510"/>
                <wp:lineTo x="21535" y="21510"/>
                <wp:lineTo x="21535" y="0"/>
                <wp:lineTo x="0" y="0"/>
              </wp:wrapPolygon>
            </wp:wrapTight>
            <wp:docPr id="10733093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6"/>
                    <a:stretch/>
                  </pic:blipFill>
                  <pic:spPr bwMode="auto">
                    <a:xfrm>
                      <a:off x="0" y="0"/>
                      <a:ext cx="3171825" cy="24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00F30B" w14:textId="372CFD05" w:rsidR="00CD3526" w:rsidRPr="00A46CE7" w:rsidRDefault="00CD3526">
      <w:pPr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</w:p>
    <w:sectPr w:rsidR="00CD3526" w:rsidRPr="00A46CE7" w:rsidSect="00A46CE7">
      <w:pgSz w:w="8419" w:h="11906" w:orient="landscape" w:code="9"/>
      <w:pgMar w:top="567" w:right="481" w:bottom="567" w:left="709" w:header="533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bookFoldPrinting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97"/>
    <w:rsid w:val="001F0EFF"/>
    <w:rsid w:val="00257750"/>
    <w:rsid w:val="00297AA5"/>
    <w:rsid w:val="002A1D39"/>
    <w:rsid w:val="002D51EE"/>
    <w:rsid w:val="00301F1D"/>
    <w:rsid w:val="003203FB"/>
    <w:rsid w:val="003D2A73"/>
    <w:rsid w:val="003E2349"/>
    <w:rsid w:val="003F0EE3"/>
    <w:rsid w:val="00425F20"/>
    <w:rsid w:val="0049310E"/>
    <w:rsid w:val="00612E5F"/>
    <w:rsid w:val="0065320C"/>
    <w:rsid w:val="006A5E97"/>
    <w:rsid w:val="006D0AF7"/>
    <w:rsid w:val="007B751E"/>
    <w:rsid w:val="00802B86"/>
    <w:rsid w:val="008B1B38"/>
    <w:rsid w:val="0099428C"/>
    <w:rsid w:val="00A46CE7"/>
    <w:rsid w:val="00B17E9F"/>
    <w:rsid w:val="00B86E2A"/>
    <w:rsid w:val="00C05B0E"/>
    <w:rsid w:val="00C52C98"/>
    <w:rsid w:val="00CD3526"/>
    <w:rsid w:val="00D43D6D"/>
    <w:rsid w:val="00E4432C"/>
    <w:rsid w:val="00E5254F"/>
    <w:rsid w:val="00EC0A9B"/>
    <w:rsid w:val="00F9540C"/>
    <w:rsid w:val="00FF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E053"/>
  <w15:chartTrackingRefBased/>
  <w15:docId w15:val="{9E011ECE-6977-4B11-A23E-F1539251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28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129</cp:revision>
  <dcterms:created xsi:type="dcterms:W3CDTF">2024-11-07T07:32:00Z</dcterms:created>
  <dcterms:modified xsi:type="dcterms:W3CDTF">2024-11-08T10:37:00Z</dcterms:modified>
</cp:coreProperties>
</file>