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39" w:rsidRDefault="00C05950" w:rsidP="00A241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Приложение </w:t>
      </w:r>
    </w:p>
    <w:p w:rsidR="00E64104" w:rsidRDefault="00C05950" w:rsidP="00E641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0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D638D4" w:rsidRPr="00E64104">
        <w:rPr>
          <w:rFonts w:ascii="Times New Roman" w:hAnsi="Times New Roman" w:cs="Times New Roman"/>
          <w:b/>
          <w:sz w:val="28"/>
          <w:szCs w:val="28"/>
        </w:rPr>
        <w:t>ссылок</w:t>
      </w:r>
      <w:r w:rsidR="006710CD" w:rsidRPr="00E64104">
        <w:rPr>
          <w:rFonts w:ascii="Times New Roman" w:hAnsi="Times New Roman" w:cs="Times New Roman"/>
          <w:b/>
          <w:sz w:val="28"/>
          <w:szCs w:val="28"/>
        </w:rPr>
        <w:t xml:space="preserve"> на </w:t>
      </w:r>
    </w:p>
    <w:p w:rsidR="00E64104" w:rsidRPr="00E64104" w:rsidRDefault="00647137" w:rsidP="00E641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04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830166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E6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104" w:rsidRPr="00E64104">
        <w:rPr>
          <w:rFonts w:ascii="Times New Roman" w:hAnsi="Times New Roman" w:cs="Times New Roman"/>
          <w:b/>
          <w:sz w:val="28"/>
          <w:szCs w:val="28"/>
        </w:rPr>
        <w:t>технического и</w:t>
      </w:r>
    </w:p>
    <w:p w:rsidR="00E64104" w:rsidRPr="00E64104" w:rsidRDefault="00E64104" w:rsidP="00E641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04">
        <w:rPr>
          <w:rFonts w:ascii="Times New Roman" w:hAnsi="Times New Roman" w:cs="Times New Roman"/>
          <w:b/>
          <w:sz w:val="28"/>
          <w:szCs w:val="28"/>
        </w:rPr>
        <w:t xml:space="preserve"> профессионального, </w:t>
      </w:r>
      <w:proofErr w:type="spellStart"/>
      <w:r w:rsidRPr="00E64104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E64104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A24139" w:rsidRPr="00A24139" w:rsidRDefault="00A24139" w:rsidP="00A241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80"/>
        <w:gridCol w:w="6517"/>
      </w:tblGrid>
      <w:tr w:rsidR="00DE6427" w:rsidRPr="005E4243" w:rsidTr="00E6410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27" w:rsidRPr="005E4243" w:rsidRDefault="00DE6427" w:rsidP="00DE6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2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27" w:rsidRPr="005E4243" w:rsidRDefault="00DE6427" w:rsidP="00DE6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2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D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4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Ссылка</w:t>
            </w:r>
            <w:r w:rsidR="005E4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официальную страницу </w:t>
            </w: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«Карагандинский высший политехнический колледж»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38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FC5264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https://kvptk.edu.kz/ru/pravila-priyoma</w:t>
              </w:r>
            </w:hyperlink>
          </w:p>
          <w:p w:rsidR="00FC5264" w:rsidRPr="005E4243" w:rsidRDefault="00FC5264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«Карагандинский высший  гуманитарный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0515A6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https://kgk.edu.kz/images/2022/77.pdf</w:t>
              </w:r>
            </w:hyperlink>
          </w:p>
          <w:p w:rsidR="000515A6" w:rsidRPr="005E4243" w:rsidRDefault="000515A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«Карагандинский колледж искусств имени 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Таттимбета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5A0E99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http://tattimbet.skom.kz/index.php/ru/proforientatsiya</w:t>
              </w:r>
            </w:hyperlink>
          </w:p>
          <w:p w:rsidR="005A0E99" w:rsidRPr="005E4243" w:rsidRDefault="005A0E99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 «Карагандинский областной высший сестринский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FC5264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http://www.karmedkolledzh.kz/abiturientam/</w:t>
              </w:r>
            </w:hyperlink>
          </w:p>
          <w:p w:rsidR="00FC5264" w:rsidRPr="005E4243" w:rsidRDefault="00FC5264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Темиртауский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политехнический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EE593D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https://tvptk.mycollege.kz/ru/site/news/view?id=61c9c324e6dbd267f5728702</w:t>
              </w:r>
            </w:hyperlink>
          </w:p>
          <w:p w:rsidR="00EE593D" w:rsidRPr="005E4243" w:rsidRDefault="00EE593D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A86D52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http://akk.edu.kz/images/Metod/grafik01.jpg</w:t>
              </w:r>
            </w:hyperlink>
          </w:p>
          <w:p w:rsidR="00A86D52" w:rsidRPr="005E4243" w:rsidRDefault="00A86D5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Балхашский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гуманитарно-технический колледж имени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Алихана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Мусина»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014C8D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https://bgtk.edu.kz/professionalnye-proby/</w:t>
              </w:r>
            </w:hyperlink>
          </w:p>
          <w:p w:rsidR="00014C8D" w:rsidRPr="005E4243" w:rsidRDefault="00014C8D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«Медицинский колледж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г.Балхаш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0515A6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https://medicoll.edu.kz/ru/po-proforientacionnoy-rabote</w:t>
              </w:r>
            </w:hyperlink>
          </w:p>
          <w:p w:rsidR="000515A6" w:rsidRPr="005E4243" w:rsidRDefault="000515A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Жезказганский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гуманитарный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8941DE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https://jezgum.edu.kz/grafik/</w:t>
              </w:r>
            </w:hyperlink>
          </w:p>
          <w:p w:rsidR="008941DE" w:rsidRPr="005E4243" w:rsidRDefault="008941D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Жезказганский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политехнический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CF5577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https://zhptk.edu.kz/kolledj/prof.html</w:t>
              </w:r>
            </w:hyperlink>
          </w:p>
          <w:p w:rsidR="00CF5577" w:rsidRPr="005E4243" w:rsidRDefault="00CF557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Жезказганский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63352D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https://zmk.mycollege.kz/site/news/view?id=61cab8f56aa2de7eb91f5aae</w:t>
              </w:r>
            </w:hyperlink>
          </w:p>
          <w:p w:rsidR="0063352D" w:rsidRDefault="0063352D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67B" w:rsidRPr="005E4243" w:rsidRDefault="0050067B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«Высший Медицинский колледж    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Жезказган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8B7266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https://medkolledge-jezkazgan.kz/uploads/source/2021/12-21/image-27-12-22-18-18-.pdf</w:t>
              </w:r>
            </w:hyperlink>
          </w:p>
          <w:p w:rsidR="008B7266" w:rsidRPr="005E4243" w:rsidRDefault="008B72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Каркаралинский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колледж имени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Мынжасара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Адекенова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1E4CAE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https://mycollege.kz//site/news/view?id=61ca8fcd8ba81d078b1f4a64&amp;ln=ru-RU</w:t>
              </w:r>
            </w:hyperlink>
          </w:p>
          <w:p w:rsidR="00632F00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E926A6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https://aatk.mycollege.kz/site/news/view?id=61caa16b5343ce6836672755</w:t>
              </w:r>
            </w:hyperlink>
          </w:p>
          <w:p w:rsidR="00E926A6" w:rsidRDefault="00E926A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CAE" w:rsidRPr="005E4243" w:rsidRDefault="001E4CA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Нуринский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721FA9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http://Nura-college.wixsite.com/nura/about-5</w:t>
              </w:r>
            </w:hyperlink>
          </w:p>
          <w:p w:rsidR="00721FA9" w:rsidRPr="005E4243" w:rsidRDefault="00721FA9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КГКП «Саранский высший гуманитарно-технический колледж им. Абая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Кунанбаева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084D72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http://saran-sgtk.ucoz.org/news/grafik_provedenija_professionalnykh_prob/2021-12-28-440</w:t>
              </w:r>
            </w:hyperlink>
          </w:p>
          <w:p w:rsidR="00084D72" w:rsidRPr="005E4243" w:rsidRDefault="00084D7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КГКП «Шахтинский технологический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B41092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https://shtk.com.kz/?page_id=1430</w:t>
              </w:r>
            </w:hyperlink>
          </w:p>
          <w:p w:rsidR="00B41092" w:rsidRPr="005E4243" w:rsidRDefault="00B4109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«Карагандинский агротехнический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984DED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http://katk.edu.kz/ru/proforientatsiya/professionalnie-raboti-k/10-uslugi/181-grafik-provedeniya-professionalnykh-prob.html</w:t>
              </w:r>
            </w:hyperlink>
          </w:p>
          <w:p w:rsidR="00984DED" w:rsidRPr="005E4243" w:rsidRDefault="00984DED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«Карагандинский железнодорожный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50" w:rsidRDefault="00830166" w:rsidP="00DE6427">
            <w:pPr>
              <w:spacing w:after="0" w:line="240" w:lineRule="auto"/>
            </w:pPr>
            <w:hyperlink r:id="rId23" w:history="1">
              <w:r w:rsidR="00370473" w:rsidRPr="00E237D0">
                <w:rPr>
                  <w:rStyle w:val="a3"/>
                </w:rPr>
                <w:t>https://kzdk.mycollege.kz/site/news/view?id=61cc2fc7b8eea362ff560965</w:t>
              </w:r>
            </w:hyperlink>
          </w:p>
          <w:p w:rsidR="00370473" w:rsidRPr="005E4243" w:rsidRDefault="00370473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8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1DE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«Карагандинский колледж питания и сервиса»</w:t>
            </w:r>
          </w:p>
          <w:p w:rsidR="008941DE" w:rsidRPr="00DE6427" w:rsidRDefault="008941D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5E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8941DE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https://kkps.mycollege.kz/site/news/view?id=61caacb24017d9266e4d2b13</w:t>
              </w:r>
            </w:hyperlink>
          </w:p>
          <w:p w:rsidR="008941DE" w:rsidRPr="005E4243" w:rsidRDefault="008941D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«Карагандинский колледж технологий и сервиса»</w:t>
            </w:r>
          </w:p>
          <w:p w:rsidR="008941DE" w:rsidRDefault="008941D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1DE" w:rsidRDefault="008941D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1DE" w:rsidRPr="00DE6427" w:rsidRDefault="008941D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85095E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http://kktis.kz/wp-content/uploads/2021/11/%D0%93%D1%80%D0%B0%D1%84%D0%B8%D0%BA-%D0%9F%D1%80%D0%BE%D1%84-%D0%BF%D1%80%D0%BE%D0%B1%D1%8B.pdf</w:t>
              </w:r>
            </w:hyperlink>
          </w:p>
          <w:p w:rsidR="0085095E" w:rsidRPr="005E4243" w:rsidRDefault="0085095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«Карагандинский индустриально-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721FA9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http://kgukitk.kz/wp-content/uploads/2021/12/grafik.pdf</w:t>
              </w:r>
            </w:hyperlink>
          </w:p>
          <w:p w:rsidR="00721FA9" w:rsidRPr="005E4243" w:rsidRDefault="00721FA9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«Карагандинский горно-индустриальный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0E6938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https://kgik.edu.kz/ru/site/pages/view?p=61c99aa14ec0143af856edff</w:t>
              </w:r>
            </w:hyperlink>
          </w:p>
          <w:p w:rsidR="000E6938" w:rsidRPr="005E4243" w:rsidRDefault="000E6938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«Карагандинский машиностроительный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9E3CE7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https://kgukmk.edu.kz/abiturientu</w:t>
              </w:r>
            </w:hyperlink>
          </w:p>
          <w:p w:rsidR="009E3CE7" w:rsidRPr="005E4243" w:rsidRDefault="009E3CE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«Карагандинский профессионально-технический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014C8D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https://kptk.mycollege.kz/site/news/view?id=61c98ee7e47740777842f417</w:t>
              </w:r>
            </w:hyperlink>
          </w:p>
          <w:p w:rsidR="00014C8D" w:rsidRPr="005E4243" w:rsidRDefault="00014C8D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A3D9F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«Карагандинский транспортно-технологический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5A3D9F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Http://Kttk.kz/meropriatia/ck</w:t>
              </w:r>
            </w:hyperlink>
          </w:p>
          <w:p w:rsidR="005A3D9F" w:rsidRPr="005A3D9F" w:rsidRDefault="005A3D9F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A3D9F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«Карагандинский технико-строительный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8B7266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https://ktsk.mycollege.kz/site/pages/view?p=613aca849cfc8722d0393ac2</w:t>
              </w:r>
            </w:hyperlink>
          </w:p>
          <w:p w:rsidR="008B7266" w:rsidRPr="005E4243" w:rsidRDefault="008B72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КГУ «Областная специализированная школа-интернат-колледж 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олимпийского резерва имени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Алии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Молдагуловой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16563A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https://sport-internat.kz/rus/news</w:t>
              </w:r>
            </w:hyperlink>
          </w:p>
          <w:p w:rsidR="0016563A" w:rsidRPr="005E4243" w:rsidRDefault="0016563A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A86D52" w:rsidP="00A86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8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Темиртауский</w:t>
            </w:r>
            <w:proofErr w:type="spellEnd"/>
            <w:r w:rsidRPr="00A8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A86D52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https://shik.mycollege.kz/main/about</w:t>
              </w:r>
            </w:hyperlink>
          </w:p>
          <w:p w:rsidR="00A86D52" w:rsidRDefault="00A86D5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7003" w:rsidRDefault="00697003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7003" w:rsidRPr="005E4243" w:rsidRDefault="00697003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Темиртауский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профессионально-технический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6032A2" w:rsidRPr="003A01F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https://www.instagram.com/p/CYCJR4_ISPZ/?utm_medium=copy_link</w:t>
              </w:r>
            </w:hyperlink>
          </w:p>
          <w:p w:rsidR="006032A2" w:rsidRPr="005E4243" w:rsidRDefault="006032A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Темиртауский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индустриально-технологический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A86D52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https://itktemirtau.kz/index.php/ru/proforentatsionnaya-rabota</w:t>
              </w:r>
            </w:hyperlink>
          </w:p>
          <w:p w:rsidR="00A86D52" w:rsidRPr="005E4243" w:rsidRDefault="00A86D5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Балхашский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технический колледж имени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қаһарманы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Казахстан»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Ракымжана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Кошкарбаева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A86D52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https://btk.mycollege.kz/site/pages/page?id=61c98fab61c41171bd6b3783</w:t>
              </w:r>
            </w:hyperlink>
          </w:p>
          <w:p w:rsidR="00A86D52" w:rsidRPr="005E4243" w:rsidRDefault="00A86D5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Балхашский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сервиса» 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577826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http://ff-public.object.pscloud.io/giwycqkw/uesokiom/owauouca/0d03884cb42ae3f1f46dcf725636b0663fcf64a4.pdf</w:t>
              </w:r>
            </w:hyperlink>
          </w:p>
          <w:p w:rsidR="00577826" w:rsidRPr="005E4243" w:rsidRDefault="0057782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«Саранский технический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084D72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https://stk.mycollege.kz/site/media/index</w:t>
              </w:r>
            </w:hyperlink>
          </w:p>
          <w:p w:rsidR="00084D72" w:rsidRDefault="00084D7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7826" w:rsidRDefault="0057782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7826" w:rsidRPr="005E4243" w:rsidRDefault="0057782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Жезказганский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технологии и сервиса»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A86D52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https://zkts.mycollege.kz/site/news/view?id=61c9910f45644724d06fb072</w:t>
              </w:r>
            </w:hyperlink>
          </w:p>
          <w:p w:rsidR="00A86D52" w:rsidRPr="005E4243" w:rsidRDefault="00A86D5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«Горно-металлургический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1E4CAE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https://gmk.mycollege.kz/site/news/view?id=61ca9ec29d7198532f20f57d</w:t>
              </w:r>
            </w:hyperlink>
          </w:p>
          <w:p w:rsidR="001E4CAE" w:rsidRPr="005E4243" w:rsidRDefault="001E4CA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Сатпаевский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индустриальный колледж»</w:t>
            </w:r>
          </w:p>
          <w:p w:rsidR="00014C8D" w:rsidRPr="00DE6427" w:rsidRDefault="00014C8D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014C8D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https://sik.mycollege.kz/ru/site/news/view?id=61c98dba54e158484642cd23</w:t>
              </w:r>
            </w:hyperlink>
          </w:p>
          <w:p w:rsidR="00014C8D" w:rsidRPr="005E4243" w:rsidRDefault="00014C8D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КГУ «Аграрный колледж имени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Галыма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Жарылгапова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Актогайский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аграрно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технический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16563A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https://aatk.mycollege.kz/site/news/view?id=61caa16b5343ce6836672755</w:t>
              </w:r>
            </w:hyperlink>
          </w:p>
          <w:p w:rsidR="0016563A" w:rsidRPr="005E4243" w:rsidRDefault="0016563A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Бухар-Жырауский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агротехнический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3" w:rsidRDefault="00830166" w:rsidP="00973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9737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https://medkolledge-jezkazgan.kz/uploads/source/2021/12-21/image-27-12-22-18-18-.pdf</w:t>
              </w:r>
            </w:hyperlink>
          </w:p>
          <w:p w:rsidR="00DE6427" w:rsidRPr="005E4243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Карсакпайский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агротехнический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820390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https://kagk.mycollege.kz/site/news/view?id=61cae41f4464a5744937307e</w:t>
              </w:r>
            </w:hyperlink>
          </w:p>
          <w:p w:rsidR="00820390" w:rsidRPr="005E4243" w:rsidRDefault="00820390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Каражальский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 технологический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B53906" w:rsidRPr="003A01F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https://www.instagram.com/p/CYDz2eAs35Y/?utm_medium=copy_link</w:t>
              </w:r>
            </w:hyperlink>
          </w:p>
          <w:p w:rsidR="00B53906" w:rsidRPr="005E4243" w:rsidRDefault="00B5390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агротехнический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EE593D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https://shetagro.kz/ru/2019-02-15-12-01-56/147-grafik-provedeniya-professionalnykh-prob-shkolnikov</w:t>
              </w:r>
            </w:hyperlink>
          </w:p>
          <w:p w:rsidR="00EE593D" w:rsidRPr="005E4243" w:rsidRDefault="00EE593D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Карагандинский банковский колледж имени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Ж.К.Букенова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FC5264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http://karbc.kz/applicant/</w:t>
              </w:r>
            </w:hyperlink>
          </w:p>
          <w:p w:rsidR="00FC5264" w:rsidRPr="005E4243" w:rsidRDefault="00FC5264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Карагандинский высший колледж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Bolashaq</w:t>
            </w:r>
            <w:proofErr w:type="spellEnd"/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38" w:rsidRDefault="00830166" w:rsidP="00DE6427">
            <w:pPr>
              <w:spacing w:after="0" w:line="240" w:lineRule="auto"/>
            </w:pPr>
            <w:hyperlink r:id="rId48" w:history="1">
              <w:r w:rsidR="009737C3" w:rsidRPr="007705E0">
                <w:rPr>
                  <w:rStyle w:val="a3"/>
                </w:rPr>
                <w:t>https://kvkbolashaq.edu.kz/ru/glavnaya/abiturientu/informatsiya</w:t>
              </w:r>
            </w:hyperlink>
          </w:p>
          <w:p w:rsidR="009737C3" w:rsidRPr="005E4243" w:rsidRDefault="009737C3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Карагандинский коммерческий колледж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B41092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http://kcollege.kz/blogs/view/4/3666</w:t>
              </w:r>
            </w:hyperlink>
          </w:p>
          <w:p w:rsidR="00B41092" w:rsidRPr="005E4243" w:rsidRDefault="00B4109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Карагандинский колледж моды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57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CF5577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https://www.instagram.com/p/CYBRAPkqjVl/?utm_medium=share_sheet</w:t>
              </w:r>
            </w:hyperlink>
          </w:p>
          <w:p w:rsidR="00A86D52" w:rsidRPr="005E4243" w:rsidRDefault="00A86D5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 «Колледж иностранных языков»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632F00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https://www.instagram.com/cfl_krg/p/CYBY8vON6rh/?utm_medium=copy_link</w:t>
              </w:r>
            </w:hyperlink>
          </w:p>
          <w:p w:rsidR="00632F00" w:rsidRPr="005E4243" w:rsidRDefault="00632F00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Многопрофильный гуманитарно-технический колледж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A86D52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https://mhtc.mycollege.kz/ru/site/news/view?id=61c99172e855e8306c1f9ab4</w:t>
              </w:r>
            </w:hyperlink>
          </w:p>
          <w:p w:rsidR="00A86D52" w:rsidRPr="005E4243" w:rsidRDefault="00A86D5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«Сервис»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многопрофильный колледж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577826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https://smk-college.kz/ru/news/default/view?slug=График+профессиональных+проб+для+школьников</w:t>
              </w:r>
            </w:hyperlink>
          </w:p>
          <w:p w:rsidR="00577826" w:rsidRPr="005E4243" w:rsidRDefault="0057782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«Школа-интернат-колледж им. академика К.А.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Сагинова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B41092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http://college.mb-a.kz/biznes-processi/vospitatelnaya-rabota/2021-12-28-05-45-24.html</w:t>
              </w:r>
            </w:hyperlink>
          </w:p>
          <w:p w:rsidR="00B41092" w:rsidRPr="005E4243" w:rsidRDefault="00B41092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Карагандинский колледж экономики и статистики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8B7266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http://kkes.kz/PHOTO.HTML</w:t>
              </w:r>
            </w:hyperlink>
          </w:p>
          <w:p w:rsidR="008B7266" w:rsidRPr="005E4243" w:rsidRDefault="008B72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Карагандинский юридический колледж «Фемида»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«Карагандинский высший медицинский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интерколледж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9E627D" w:rsidRPr="003A01F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https://kmic.mycollege.kz/site/pages/page?id=60b5dd8ca91c6f5ff43556e6</w:t>
              </w:r>
            </w:hyperlink>
          </w:p>
          <w:p w:rsidR="009E627D" w:rsidRPr="005E4243" w:rsidRDefault="009E627D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«Карагандинский медико-технический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647137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http://www.kmtk.kz/ru/proforientatsiya.html</w:t>
              </w:r>
            </w:hyperlink>
          </w:p>
          <w:p w:rsidR="00647137" w:rsidRPr="005E4243" w:rsidRDefault="0064713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«Колледж экономики, бизнеса и права Карагандинского университета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Казпотребсоюза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EE49A6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https://college.keu.kz/i/images/content/28.12.21%20001.jpg</w:t>
              </w:r>
            </w:hyperlink>
          </w:p>
          <w:p w:rsidR="00EE49A6" w:rsidRPr="005E4243" w:rsidRDefault="00EE49A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 инновационных Технологий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</w:t>
            </w:r>
            <w:proofErr w:type="spellEnd"/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сестринского образования НАО «Медицинский университет Караганды»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Темиртауский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колледж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FC5264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https://www.tmk-miras.com/%D0%B3%D1%80%D0%B0%D1%84%D0%B8%D0%BA</w:t>
              </w:r>
            </w:hyperlink>
          </w:p>
          <w:p w:rsidR="00FC5264" w:rsidRPr="005E4243" w:rsidRDefault="00FC5264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Темиртауский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медицинский колледж»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F94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F94F88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https://temirmedcollege.kz/ru/%D1%82%D0%B5%D1%81%D1%82%D1%8B-%D0%B4%D0%BB%D1%8F-%D0%BF%D0%BE%D0%B4%D0%B3%D0%BE%D1%82%D0%BE%D0%B2%D0%BA%D0%B8-%D0%BA-%D0%B2%D1%81%D1%82%D1%83%D0%BF%D0%B8%D1%82%D0%B5%D0%BB%D1%8C%D0%BD%D1%8B%D0%BC/</w:t>
              </w:r>
            </w:hyperlink>
          </w:p>
          <w:p w:rsidR="00F94F88" w:rsidRPr="005E4243" w:rsidRDefault="00F94F88" w:rsidP="00F94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Технико-экономический колледж при КГИУ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Школа-интернат-колледж 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Осакаровского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Балхашский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многопрофильный колледж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8B7266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www.bmpk.kz</w:t>
              </w:r>
            </w:hyperlink>
          </w:p>
          <w:p w:rsidR="008B7266" w:rsidRPr="005E4243" w:rsidRDefault="008B72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Политехнический колледж корпорации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Казахмыс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F15AE" w:rsidRDefault="00FF15A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15AE" w:rsidRDefault="00FF15A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15AE" w:rsidRDefault="00FF15A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15AE" w:rsidRDefault="00FF15A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15AE" w:rsidRPr="00DE6427" w:rsidRDefault="00FF15AE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AE" w:rsidRDefault="00830166" w:rsidP="00FF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FF15AE" w:rsidRPr="002038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https://ptk-kazakhmys.edu.kz/?portfolio=%D0%B3%D1%80%D0%B0%D1%84%D0%B8%D0%BA-%D0%BF%D1%80%D0%BE%D0%B2%D0%B5%D0%B4%D0%B5%D0%BD%D0%B8%D1%8F-%D0%BF%D1%80%D0%BE%D1%84%D0%B5%D1%81%D1%81%D0%B8%D0%B0%D0%BD%D0%B0%D0%BB%D1%8C%D0%BD%D1%8B%D1%85&amp;lang=ru</w:t>
              </w:r>
            </w:hyperlink>
          </w:p>
          <w:p w:rsidR="00DE6427" w:rsidRPr="005E4243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EE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="00EE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Жезказганский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индустриально-гуманитарный колледж</w:t>
            </w:r>
            <w:r w:rsidR="00EE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Жезказганский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Бизнеса и транспорта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Default="0083016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EE49A6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https://zhkbit.kz/kabyldau-kampaniyasy/kasibi-bagdar-zhumysynyn-kestesi/</w:t>
              </w:r>
            </w:hyperlink>
          </w:p>
          <w:p w:rsidR="00EE49A6" w:rsidRPr="005E4243" w:rsidRDefault="00EE49A6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колледж корпорации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Казахмыс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2" w:rsidRDefault="00830166" w:rsidP="00FF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697003" w:rsidRPr="00770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https://tkksatpaev.edu.kz/abiturientu/</w:t>
              </w:r>
            </w:hyperlink>
          </w:p>
          <w:p w:rsidR="00697003" w:rsidRPr="005E4243" w:rsidRDefault="00697003" w:rsidP="00FF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427" w:rsidRPr="005E4243" w:rsidTr="00E6410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5E4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27" w:rsidRPr="00DE6427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  </w:t>
            </w:r>
            <w:r w:rsidRPr="005E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«</w:t>
            </w:r>
            <w:proofErr w:type="spellStart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D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27" w:rsidRPr="005E4243" w:rsidRDefault="00DE6427" w:rsidP="00D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6427" w:rsidRPr="005E4243" w:rsidRDefault="00DE6427">
      <w:pPr>
        <w:rPr>
          <w:rFonts w:ascii="Times New Roman" w:hAnsi="Times New Roman" w:cs="Times New Roman"/>
          <w:sz w:val="24"/>
          <w:szCs w:val="24"/>
        </w:rPr>
      </w:pPr>
    </w:p>
    <w:sectPr w:rsidR="00DE6427" w:rsidRPr="005E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A7E"/>
    <w:multiLevelType w:val="hybridMultilevel"/>
    <w:tmpl w:val="FBBA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CD"/>
    <w:rsid w:val="00014C8D"/>
    <w:rsid w:val="000515A6"/>
    <w:rsid w:val="00084D72"/>
    <w:rsid w:val="000E6938"/>
    <w:rsid w:val="0016563A"/>
    <w:rsid w:val="001E4CAE"/>
    <w:rsid w:val="00250878"/>
    <w:rsid w:val="00370473"/>
    <w:rsid w:val="0050067B"/>
    <w:rsid w:val="00577826"/>
    <w:rsid w:val="005A0E99"/>
    <w:rsid w:val="005A3D9F"/>
    <w:rsid w:val="005E4243"/>
    <w:rsid w:val="006032A2"/>
    <w:rsid w:val="00632F00"/>
    <w:rsid w:val="0063352D"/>
    <w:rsid w:val="00647137"/>
    <w:rsid w:val="006710CD"/>
    <w:rsid w:val="00697003"/>
    <w:rsid w:val="00721FA9"/>
    <w:rsid w:val="007506AD"/>
    <w:rsid w:val="007B2D53"/>
    <w:rsid w:val="00817F3C"/>
    <w:rsid w:val="00820390"/>
    <w:rsid w:val="00830166"/>
    <w:rsid w:val="0085095E"/>
    <w:rsid w:val="008941DE"/>
    <w:rsid w:val="008B7266"/>
    <w:rsid w:val="009737C3"/>
    <w:rsid w:val="00984DED"/>
    <w:rsid w:val="0099608B"/>
    <w:rsid w:val="009E3CE7"/>
    <w:rsid w:val="009E627D"/>
    <w:rsid w:val="00A24139"/>
    <w:rsid w:val="00A86D52"/>
    <w:rsid w:val="00B41092"/>
    <w:rsid w:val="00B53906"/>
    <w:rsid w:val="00C05950"/>
    <w:rsid w:val="00C33F64"/>
    <w:rsid w:val="00CF5577"/>
    <w:rsid w:val="00D638D4"/>
    <w:rsid w:val="00DE558B"/>
    <w:rsid w:val="00DE6427"/>
    <w:rsid w:val="00DF2401"/>
    <w:rsid w:val="00E64104"/>
    <w:rsid w:val="00E926A6"/>
    <w:rsid w:val="00EE49A6"/>
    <w:rsid w:val="00EE593D"/>
    <w:rsid w:val="00F94F88"/>
    <w:rsid w:val="00FC5264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25A8"/>
  <w15:docId w15:val="{4283967D-DD9A-4A24-9D80-736DE039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4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42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95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30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gukitk.kz/wp-content/uploads/2021/12/grafik.pdf" TargetMode="External"/><Relationship Id="rId21" Type="http://schemas.openxmlformats.org/officeDocument/2006/relationships/hyperlink" Target="https://shtk.com.kz/?page_id=1430" TargetMode="External"/><Relationship Id="rId34" Type="http://schemas.openxmlformats.org/officeDocument/2006/relationships/hyperlink" Target="https://www.instagram.com/p/CYCJR4_ISPZ/?utm_medium=copy_link" TargetMode="External"/><Relationship Id="rId42" Type="http://schemas.openxmlformats.org/officeDocument/2006/relationships/hyperlink" Target="https://aatk.mycollege.kz/site/news/view?id=61caa16b5343ce6836672755" TargetMode="External"/><Relationship Id="rId47" Type="http://schemas.openxmlformats.org/officeDocument/2006/relationships/hyperlink" Target="http://karbc.kz/applicant/" TargetMode="External"/><Relationship Id="rId50" Type="http://schemas.openxmlformats.org/officeDocument/2006/relationships/hyperlink" Target="https://www.instagram.com/p/CYBRAPkqjVl/?utm_medium=share_sheet" TargetMode="External"/><Relationship Id="rId55" Type="http://schemas.openxmlformats.org/officeDocument/2006/relationships/hyperlink" Target="http://kkes.kz/PHOTO.HTML" TargetMode="External"/><Relationship Id="rId63" Type="http://schemas.openxmlformats.org/officeDocument/2006/relationships/hyperlink" Target="https://zhkbit.kz/kabyldau-kampaniyasy/kasibi-bagdar-zhumysynyn-kestesi/" TargetMode="External"/><Relationship Id="rId7" Type="http://schemas.openxmlformats.org/officeDocument/2006/relationships/hyperlink" Target="http://tattimbet.skom.kz/index.php/ru/proforientats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kolledge-jezkazgan.kz/uploads/source/2021/12-21/image-27-12-22-18-18-.pdf" TargetMode="External"/><Relationship Id="rId29" Type="http://schemas.openxmlformats.org/officeDocument/2006/relationships/hyperlink" Target="https://kptk.mycollege.kz/site/news/view?id=61c98ee7e47740777842f417" TargetMode="External"/><Relationship Id="rId11" Type="http://schemas.openxmlformats.org/officeDocument/2006/relationships/hyperlink" Target="https://bgtk.edu.kz/professionalnye-proby/" TargetMode="External"/><Relationship Id="rId24" Type="http://schemas.openxmlformats.org/officeDocument/2006/relationships/hyperlink" Target="https://kkps.mycollege.kz/site/news/view?id=61caacb24017d9266e4d2b13" TargetMode="External"/><Relationship Id="rId32" Type="http://schemas.openxmlformats.org/officeDocument/2006/relationships/hyperlink" Target="https://sport-internat.kz/rus/news" TargetMode="External"/><Relationship Id="rId37" Type="http://schemas.openxmlformats.org/officeDocument/2006/relationships/hyperlink" Target="http://ff-public.object.pscloud.io/giwycqkw/uesokiom/owauouca/0d03884cb42ae3f1f46dcf725636b0663fcf64a4.pdf" TargetMode="External"/><Relationship Id="rId40" Type="http://schemas.openxmlformats.org/officeDocument/2006/relationships/hyperlink" Target="https://gmk.mycollege.kz/site/news/view?id=61ca9ec29d7198532f20f57d" TargetMode="External"/><Relationship Id="rId45" Type="http://schemas.openxmlformats.org/officeDocument/2006/relationships/hyperlink" Target="https://www.instagram.com/p/CYDz2eAs35Y/?utm_medium=copy_link" TargetMode="External"/><Relationship Id="rId53" Type="http://schemas.openxmlformats.org/officeDocument/2006/relationships/hyperlink" Target="https://smk-college.kz/ru/news/default/view?slug=&#1043;&#1088;&#1072;&#1092;&#1080;&#1082;+&#1087;&#1088;&#1086;&#1092;&#1077;&#1089;&#1089;&#1080;&#1086;&#1085;&#1072;&#1083;&#1100;&#1085;&#1099;&#1093;+&#1087;&#1088;&#1086;&#1073;+&#1076;&#1083;&#1103;+&#1096;&#1082;&#1086;&#1083;&#1100;&#1085;&#1080;&#1082;&#1086;&#1074;" TargetMode="External"/><Relationship Id="rId58" Type="http://schemas.openxmlformats.org/officeDocument/2006/relationships/hyperlink" Target="https://college.keu.kz/i/images/content/28.12.21%20001.jpg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kvptk.edu.kz/ru/pravila-priyoma" TargetMode="External"/><Relationship Id="rId61" Type="http://schemas.openxmlformats.org/officeDocument/2006/relationships/hyperlink" Target="http://www.bmpk.kz" TargetMode="External"/><Relationship Id="rId19" Type="http://schemas.openxmlformats.org/officeDocument/2006/relationships/hyperlink" Target="http://Nura-college.wixsite.com/nura/about-5" TargetMode="External"/><Relationship Id="rId14" Type="http://schemas.openxmlformats.org/officeDocument/2006/relationships/hyperlink" Target="https://zhptk.edu.kz/kolledj/prof.html" TargetMode="External"/><Relationship Id="rId22" Type="http://schemas.openxmlformats.org/officeDocument/2006/relationships/hyperlink" Target="http://katk.edu.kz/ru/proforientatsiya/professionalnie-raboti-k/10-uslugi/181-grafik-provedeniya-professionalnykh-prob.html" TargetMode="External"/><Relationship Id="rId27" Type="http://schemas.openxmlformats.org/officeDocument/2006/relationships/hyperlink" Target="https://kgik.edu.kz/ru/site/pages/view?p=61c99aa14ec0143af856edff" TargetMode="External"/><Relationship Id="rId30" Type="http://schemas.openxmlformats.org/officeDocument/2006/relationships/hyperlink" Target="Http://Kttk.kz/meropriatia/ck" TargetMode="External"/><Relationship Id="rId35" Type="http://schemas.openxmlformats.org/officeDocument/2006/relationships/hyperlink" Target="https://itktemirtau.kz/index.php/ru/proforentatsionnaya-rabota" TargetMode="External"/><Relationship Id="rId43" Type="http://schemas.openxmlformats.org/officeDocument/2006/relationships/hyperlink" Target="https://medkolledge-jezkazgan.kz/uploads/source/2021/12-21/image-27-12-22-18-18-.pdf" TargetMode="External"/><Relationship Id="rId48" Type="http://schemas.openxmlformats.org/officeDocument/2006/relationships/hyperlink" Target="https://kvkbolashaq.edu.kz/ru/glavnaya/abiturientu/informatsiya" TargetMode="External"/><Relationship Id="rId56" Type="http://schemas.openxmlformats.org/officeDocument/2006/relationships/hyperlink" Target="https://kmic.mycollege.kz/site/pages/page?id=60b5dd8ca91c6f5ff43556e6" TargetMode="External"/><Relationship Id="rId64" Type="http://schemas.openxmlformats.org/officeDocument/2006/relationships/hyperlink" Target="https://tkksatpaev.edu.kz/abiturientu/" TargetMode="External"/><Relationship Id="rId8" Type="http://schemas.openxmlformats.org/officeDocument/2006/relationships/hyperlink" Target="http://www.karmedkolledzh.kz/abiturientam/" TargetMode="External"/><Relationship Id="rId51" Type="http://schemas.openxmlformats.org/officeDocument/2006/relationships/hyperlink" Target="https://www.instagram.com/cfl_krg/p/CYBY8vON6rh/?utm_medium=copy_lin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icoll.edu.kz/ru/po-proforientacionnoy-rabote" TargetMode="External"/><Relationship Id="rId17" Type="http://schemas.openxmlformats.org/officeDocument/2006/relationships/hyperlink" Target="https://mycollege.kz//site/news/view?id=61ca8fcd8ba81d078b1f4a64&amp;ln=ru-RU" TargetMode="External"/><Relationship Id="rId25" Type="http://schemas.openxmlformats.org/officeDocument/2006/relationships/hyperlink" Target="http://kktis.kz/wp-content/uploads/2021/11/%D0%93%D1%80%D0%B0%D1%84%D0%B8%D0%BA-%D0%9F%D1%80%D0%BE%D1%84-%D0%BF%D1%80%D0%BE%D0%B1%D1%8B.pdf" TargetMode="External"/><Relationship Id="rId33" Type="http://schemas.openxmlformats.org/officeDocument/2006/relationships/hyperlink" Target="https://shik.mycollege.kz/main/about" TargetMode="External"/><Relationship Id="rId38" Type="http://schemas.openxmlformats.org/officeDocument/2006/relationships/hyperlink" Target="https://stk.mycollege.kz/site/media/index" TargetMode="External"/><Relationship Id="rId46" Type="http://schemas.openxmlformats.org/officeDocument/2006/relationships/hyperlink" Target="https://shetagro.kz/ru/2019-02-15-12-01-56/147-grafik-provedeniya-professionalnykh-prob-shkolnikov" TargetMode="External"/><Relationship Id="rId59" Type="http://schemas.openxmlformats.org/officeDocument/2006/relationships/hyperlink" Target="https://www.tmk-miras.com/%D0%B3%D1%80%D0%B0%D1%84%D0%B8%D0%BA" TargetMode="External"/><Relationship Id="rId20" Type="http://schemas.openxmlformats.org/officeDocument/2006/relationships/hyperlink" Target="http://saran-sgtk.ucoz.org/news/grafik_provedenija_professionalnykh_prob/2021-12-28-440" TargetMode="External"/><Relationship Id="rId41" Type="http://schemas.openxmlformats.org/officeDocument/2006/relationships/hyperlink" Target="https://sik.mycollege.kz/ru/site/news/view?id=61c98dba54e158484642cd23" TargetMode="External"/><Relationship Id="rId54" Type="http://schemas.openxmlformats.org/officeDocument/2006/relationships/hyperlink" Target="http://college.mb-a.kz/biznes-processi/vospitatelnaya-rabota/2021-12-28-05-45-24.html" TargetMode="External"/><Relationship Id="rId62" Type="http://schemas.openxmlformats.org/officeDocument/2006/relationships/hyperlink" Target="https://ptk-kazakhmys.edu.kz/?portfolio=%D0%B3%D1%80%D0%B0%D1%84%D0%B8%D0%BA-%D0%BF%D1%80%D0%BE%D0%B2%D0%B5%D0%B4%D0%B5%D0%BD%D0%B8%D1%8F-%D0%BF%D1%80%D0%BE%D1%84%D0%B5%D1%81%D1%81%D0%B8%D0%B0%D0%BD%D0%B0%D0%BB%D1%8C%D0%BD%D1%8B%D1%85&amp;lang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gk.edu.kz/images/2022/77.pdf" TargetMode="External"/><Relationship Id="rId15" Type="http://schemas.openxmlformats.org/officeDocument/2006/relationships/hyperlink" Target="https://zmk.mycollege.kz/site/news/view?id=61cab8f56aa2de7eb91f5aae" TargetMode="External"/><Relationship Id="rId23" Type="http://schemas.openxmlformats.org/officeDocument/2006/relationships/hyperlink" Target="https://kzdk.mycollege.kz/site/news/view?id=61cc2fc7b8eea362ff560965" TargetMode="External"/><Relationship Id="rId28" Type="http://schemas.openxmlformats.org/officeDocument/2006/relationships/hyperlink" Target="https://kgukmk.edu.kz/abiturientu" TargetMode="External"/><Relationship Id="rId36" Type="http://schemas.openxmlformats.org/officeDocument/2006/relationships/hyperlink" Target="https://btk.mycollege.kz/site/pages/page?id=61c98fab61c41171bd6b3783" TargetMode="External"/><Relationship Id="rId49" Type="http://schemas.openxmlformats.org/officeDocument/2006/relationships/hyperlink" Target="http://kcollege.kz/blogs/view/4/3666" TargetMode="External"/><Relationship Id="rId57" Type="http://schemas.openxmlformats.org/officeDocument/2006/relationships/hyperlink" Target="http://www.kmtk.kz/ru/proforientatsiya.html" TargetMode="External"/><Relationship Id="rId10" Type="http://schemas.openxmlformats.org/officeDocument/2006/relationships/hyperlink" Target="http://akk.edu.kz/images/Metod/grafik01.jpg" TargetMode="External"/><Relationship Id="rId31" Type="http://schemas.openxmlformats.org/officeDocument/2006/relationships/hyperlink" Target="https://ktsk.mycollege.kz/site/pages/view?p=613aca849cfc8722d0393ac2" TargetMode="External"/><Relationship Id="rId44" Type="http://schemas.openxmlformats.org/officeDocument/2006/relationships/hyperlink" Target="https://kagk.mycollege.kz/site/news/view?id=61cae41f4464a5744937307e" TargetMode="External"/><Relationship Id="rId52" Type="http://schemas.openxmlformats.org/officeDocument/2006/relationships/hyperlink" Target="https://mhtc.mycollege.kz/ru/site/news/view?id=61c99172e855e8306c1f9ab4" TargetMode="External"/><Relationship Id="rId60" Type="http://schemas.openxmlformats.org/officeDocument/2006/relationships/hyperlink" Target="https://temirmedcollege.kz/ru/%D1%82%D0%B5%D1%81%D1%82%D1%8B-%D0%B4%D0%BB%D1%8F-%D0%BF%D0%BE%D0%B4%D0%B3%D0%BE%D1%82%D0%BE%D0%B2%D0%BA%D0%B8-%D0%BA-%D0%B2%D1%81%D1%82%D1%83%D0%BF%D0%B8%D1%82%D0%B5%D0%BB%D1%8C%D0%BD%D1%8B%D0%BC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vptk.mycollege.kz/ru/site/news/view?id=61c9c324e6dbd267f5728702" TargetMode="External"/><Relationship Id="rId13" Type="http://schemas.openxmlformats.org/officeDocument/2006/relationships/hyperlink" Target="https://jezgum.edu.kz/grafik/" TargetMode="External"/><Relationship Id="rId18" Type="http://schemas.openxmlformats.org/officeDocument/2006/relationships/hyperlink" Target="https://aatk.mycollege.kz/site/news/view?id=61caa16b5343ce6836672755" TargetMode="External"/><Relationship Id="rId39" Type="http://schemas.openxmlformats.org/officeDocument/2006/relationships/hyperlink" Target="https://zkts.mycollege.kz/site/news/view?id=61c9910f45644724d06fb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2021-12-29T10:30:00Z</cp:lastPrinted>
  <dcterms:created xsi:type="dcterms:W3CDTF">2022-10-28T05:58:00Z</dcterms:created>
  <dcterms:modified xsi:type="dcterms:W3CDTF">2022-10-28T05:58:00Z</dcterms:modified>
</cp:coreProperties>
</file>