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5" w:rsidRPr="00E50973" w:rsidRDefault="00E50973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E50973">
        <w:rPr>
          <w:rFonts w:ascii="Times New Roman" w:hAnsi="Times New Roman" w:cs="Times New Roman"/>
          <w:b/>
          <w:sz w:val="28"/>
          <w:szCs w:val="28"/>
        </w:rPr>
        <w:t>5</w:t>
      </w:r>
    </w:p>
    <w:p w:rsidR="001F40B5" w:rsidRDefault="001F40B5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КГУ «Гимназия №1»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0B5" w:rsidRPr="007B46E0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73">
        <w:rPr>
          <w:rFonts w:ascii="Times New Roman" w:hAnsi="Times New Roman" w:cs="Times New Roman"/>
          <w:b/>
          <w:sz w:val="28"/>
          <w:szCs w:val="28"/>
        </w:rPr>
        <w:t>1</w:t>
      </w:r>
      <w:r w:rsidR="00E5097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E1F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097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:rsidR="001F40B5" w:rsidRPr="00043A9C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F40B5" w:rsidRDefault="00E50973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8495B" w:rsidRPr="00E50973" w:rsidRDefault="00E50973" w:rsidP="00E84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8495B" w:rsidRPr="000A5343" w:rsidRDefault="00E8495B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F40B5" w:rsidRPr="007C40FD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занятие вакантной должности учителя информатики.</w:t>
      </w:r>
    </w:p>
    <w:p w:rsidR="001F40B5" w:rsidRPr="007C40FD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сообщил, что во всех социальных сетях было размещено объявление на занятие вакантной д</w:t>
      </w:r>
      <w:r w:rsidR="00E50973">
        <w:rPr>
          <w:rFonts w:ascii="Times New Roman" w:hAnsi="Times New Roman" w:cs="Times New Roman"/>
          <w:sz w:val="28"/>
          <w:szCs w:val="28"/>
        </w:rPr>
        <w:t>олжности педагога начальной военной и технической подготовки с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73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по 1</w:t>
      </w:r>
      <w:r w:rsidR="00E509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73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2022 года. За этот период обратился один кандидат на занятие вакантной должности в качестве </w:t>
      </w:r>
      <w:r w:rsidR="00E50973">
        <w:rPr>
          <w:rFonts w:ascii="Times New Roman" w:hAnsi="Times New Roman" w:cs="Times New Roman"/>
          <w:sz w:val="28"/>
          <w:szCs w:val="28"/>
        </w:rPr>
        <w:t>педагога начальной военной и технической подготовки</w:t>
      </w:r>
      <w:r w:rsidR="00E5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973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E50973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4947D5">
        <w:rPr>
          <w:rFonts w:ascii="Times New Roman" w:hAnsi="Times New Roman" w:cs="Times New Roman"/>
          <w:color w:val="000000"/>
          <w:sz w:val="28"/>
        </w:rPr>
        <w:t>9) или удостоверение о наличии квалификационной категории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lastRenderedPageBreak/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F40B5" w:rsidRPr="000A5343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</w:t>
      </w:r>
      <w:r w:rsidR="00E50973">
        <w:rPr>
          <w:rFonts w:ascii="Times New Roman" w:hAnsi="Times New Roman" w:cs="Times New Roman"/>
          <w:color w:val="000000"/>
          <w:sz w:val="28"/>
        </w:rPr>
        <w:t xml:space="preserve"> копии дипломов и грамот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  <w:bookmarkEnd w:id="9"/>
      <w:r w:rsidRPr="000E1FC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Сухотеплов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Е.О. довел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заседание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5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73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2C6192">
        <w:rPr>
          <w:rFonts w:ascii="Times New Roman" w:hAnsi="Times New Roman" w:cs="Times New Roman"/>
          <w:sz w:val="28"/>
          <w:szCs w:val="28"/>
        </w:rPr>
        <w:t>15,5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 баллов по оценочному листу. 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сказал, что данный кандидат единственный человек, участвующий в конкурсе на занятие временно вакантной должности, и соответствует для занятия вакантной должности в качестве учителя информатики.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которая тоже согласилась с положительным мнением коллег по приему на работу данного кандидата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849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0B5" w:rsidRDefault="001F40B5" w:rsidP="001F40B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F40B5" w:rsidRDefault="001F40B5" w:rsidP="001F40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E50973">
        <w:rPr>
          <w:rFonts w:ascii="Times New Roman" w:hAnsi="Times New Roman" w:cs="Times New Roman"/>
          <w:color w:val="000000"/>
          <w:sz w:val="28"/>
        </w:rPr>
        <w:t>Бреус</w:t>
      </w:r>
      <w:proofErr w:type="spellEnd"/>
      <w:r w:rsidR="00E50973">
        <w:rPr>
          <w:rFonts w:ascii="Times New Roman" w:hAnsi="Times New Roman" w:cs="Times New Roman"/>
          <w:color w:val="000000"/>
          <w:sz w:val="28"/>
        </w:rPr>
        <w:t xml:space="preserve"> Евгений Александрович 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считается прошедшим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</w:t>
      </w:r>
      <w:r w:rsidR="00E50973">
        <w:rPr>
          <w:rFonts w:ascii="Times New Roman" w:hAnsi="Times New Roman" w:cs="Times New Roman"/>
          <w:sz w:val="28"/>
          <w:szCs w:val="28"/>
        </w:rPr>
        <w:t>педагога начальной военной и технической подготовки</w:t>
      </w:r>
      <w:r w:rsidR="00E50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50973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973">
        <w:rPr>
          <w:rFonts w:ascii="Times New Roman" w:hAnsi="Times New Roman" w:cs="Times New Roman"/>
          <w:sz w:val="28"/>
          <w:szCs w:val="28"/>
          <w:lang w:val="kk-KZ"/>
        </w:rPr>
        <w:t>дека</w:t>
      </w:r>
      <w:r>
        <w:rPr>
          <w:rFonts w:ascii="Times New Roman" w:hAnsi="Times New Roman" w:cs="Times New Roman"/>
          <w:sz w:val="28"/>
          <w:szCs w:val="28"/>
          <w:lang w:val="kk-KZ"/>
        </w:rPr>
        <w:t>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B5" w:rsidRPr="00475098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50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Ахметова Н.Ш.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Рябова И.Н.</w:t>
      </w:r>
    </w:p>
    <w:p w:rsidR="001F40B5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E8495B" w:rsidRPr="00B2565B" w:rsidRDefault="00E8495B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0973"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1F40B5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B5" w:rsidRPr="00475098" w:rsidRDefault="001F40B5" w:rsidP="001F40B5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Иванова Л.А.</w:t>
      </w:r>
    </w:p>
    <w:p w:rsidR="00B6673C" w:rsidRDefault="00B6673C"/>
    <w:sectPr w:rsidR="00B6673C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B5"/>
    <w:rsid w:val="001F40B5"/>
    <w:rsid w:val="002C6192"/>
    <w:rsid w:val="00B6673C"/>
    <w:rsid w:val="00E50973"/>
    <w:rsid w:val="00E8495B"/>
    <w:rsid w:val="00E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C0FC"/>
  <w15:chartTrackingRefBased/>
  <w15:docId w15:val="{3799704B-D090-4EE9-8069-BA41B567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B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95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2022-12-20T03:17:00Z</cp:lastPrinted>
  <dcterms:created xsi:type="dcterms:W3CDTF">2022-11-16T05:20:00Z</dcterms:created>
  <dcterms:modified xsi:type="dcterms:W3CDTF">2022-12-20T03:21:00Z</dcterms:modified>
</cp:coreProperties>
</file>