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09.12.2013 году  учащиеся 5 «в» класса  выступили на школьной линейке, посвященный к</w:t>
      </w:r>
      <w:r w:rsidR="00406B9D">
        <w:rPr>
          <w:rFonts w:ascii="Times New Roman" w:hAnsi="Times New Roman" w:cs="Times New Roman"/>
          <w:sz w:val="28"/>
          <w:szCs w:val="28"/>
        </w:rPr>
        <w:t>о</w:t>
      </w:r>
      <w:r w:rsidRPr="00406B9D">
        <w:rPr>
          <w:rFonts w:ascii="Times New Roman" w:hAnsi="Times New Roman" w:cs="Times New Roman"/>
          <w:sz w:val="28"/>
          <w:szCs w:val="28"/>
        </w:rPr>
        <w:t xml:space="preserve"> дню независимости Республики Казахстан. Руководитель  класса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Б.Б.</w:t>
      </w:r>
      <w:bookmarkStart w:id="0" w:name="_GoBack"/>
      <w:bookmarkEnd w:id="0"/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Ход линейки:</w:t>
      </w:r>
    </w:p>
    <w:p w:rsidR="0017182A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Линейка начинается с песни «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»</w:t>
      </w:r>
    </w:p>
    <w:p w:rsidR="0017182A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1.ученик: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Родина – это отец твой и мать,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Родина – друг и ровесник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подстать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Родина – это твой край и столица,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Родина – это аул и станица.</w:t>
      </w:r>
    </w:p>
    <w:p w:rsidR="000A2842" w:rsidRPr="00406B9D" w:rsidRDefault="000A2842" w:rsidP="00633EE7">
      <w:pPr>
        <w:rPr>
          <w:rFonts w:ascii="Times New Roman" w:hAnsi="Times New Roman" w:cs="Times New Roman"/>
          <w:sz w:val="28"/>
          <w:szCs w:val="28"/>
        </w:rPr>
      </w:pPr>
    </w:p>
    <w:p w:rsidR="0017182A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2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досым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баурым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өдкем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астанам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аулым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.</w:t>
      </w:r>
    </w:p>
    <w:p w:rsidR="000A2842" w:rsidRPr="00406B9D" w:rsidRDefault="000A2842" w:rsidP="00633EE7">
      <w:pPr>
        <w:rPr>
          <w:rFonts w:ascii="Times New Roman" w:hAnsi="Times New Roman" w:cs="Times New Roman"/>
          <w:sz w:val="28"/>
          <w:szCs w:val="28"/>
        </w:rPr>
      </w:pPr>
    </w:p>
    <w:p w:rsidR="0017182A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3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имя народа,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имя весны,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имя свободы,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солнечный свет,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4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имя побед,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– это крылья народа.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Моя страна, где солнце всходит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lastRenderedPageBreak/>
        <w:t>Растёт душистая полынь,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5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Где степь вся красками исходит,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И в ней душа и наша жизнь.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 и сын казаха я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Благословенна мать моя,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6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Что жизнь могла мне подарить,</w:t>
      </w:r>
    </w:p>
    <w:p w:rsidR="000A2842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Вскормить бесценным молоком,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И научила говорить родным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Казахским языком.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7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6B9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06B9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өркені</w:t>
      </w:r>
      <w:proofErr w:type="spellEnd"/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Ұміт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6B9D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406B9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баламағы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ертеңі</w:t>
      </w:r>
      <w:proofErr w:type="spellEnd"/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даққын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өрлеті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Гүлге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жасартамыз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өлкені</w:t>
      </w:r>
      <w:proofErr w:type="spellEnd"/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8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Языки пусть не будут барьером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Для того чтобы в мире нам жить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 всегда будет знать меру,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И пусть будет мир с ним дружить.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9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Мы должны воплотить все надежды,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Все мечты и стремленья, и сны,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Для того чтоб не жить, так как прежде,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lastRenderedPageBreak/>
        <w:t xml:space="preserve">Новый мир мы построить должны. 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10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Так возьмёмся же за руки братья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Перед вступлением в новую жизнь.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Постараемся жить детей 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Дружелюбней попробуем быть.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11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 1991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17182A" w:rsidRPr="00406B9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06B9D">
        <w:rPr>
          <w:rFonts w:ascii="Times New Roman" w:hAnsi="Times New Roman" w:cs="Times New Roman"/>
          <w:sz w:val="28"/>
          <w:szCs w:val="28"/>
        </w:rPr>
        <w:t xml:space="preserve"> 16</w:t>
      </w:r>
      <w:r w:rsidR="0017182A" w:rsidRPr="00406B9D">
        <w:rPr>
          <w:rFonts w:ascii="Times New Roman" w:hAnsi="Times New Roman" w:cs="Times New Roman"/>
          <w:sz w:val="28"/>
          <w:szCs w:val="28"/>
        </w:rPr>
        <w:t xml:space="preserve"> желто</w:t>
      </w:r>
      <w:r w:rsidR="0017182A" w:rsidRPr="00406B9D">
        <w:rPr>
          <w:rFonts w:ascii="Times New Roman" w:hAnsi="Times New Roman" w:cs="Times New Roman"/>
          <w:sz w:val="28"/>
          <w:szCs w:val="28"/>
          <w:lang w:val="kk-KZ"/>
        </w:rPr>
        <w:t xml:space="preserve">қсанда </w:t>
      </w:r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мізде</w:t>
      </w:r>
      <w:proofErr w:type="spellEnd"/>
      <w:proofErr w:type="gramEnd"/>
      <w:r w:rsidRPr="00406B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</w:p>
    <w:p w:rsidR="00633EE7" w:rsidRPr="00406B9D" w:rsidRDefault="00633EE7" w:rsidP="001718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тәуелсіздігі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12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әні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сөйлер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сөзім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сағынарым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Меңгі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 xml:space="preserve"> баки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шырқалады</w:t>
      </w:r>
      <w:proofErr w:type="spellEnd"/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406B9D">
        <w:rPr>
          <w:rFonts w:ascii="Times New Roman" w:hAnsi="Times New Roman" w:cs="Times New Roman"/>
          <w:sz w:val="28"/>
          <w:szCs w:val="28"/>
        </w:rPr>
        <w:t>әнұраны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.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13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 16 декабря День независимости Республики Казахстан. Независимость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это политическая самостоятельность, отсутствие подчинённости.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Это верно, страна самостоятельно решает трудные вопросы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06B9D">
        <w:rPr>
          <w:rFonts w:ascii="Times New Roman" w:hAnsi="Times New Roman" w:cs="Times New Roman"/>
          <w:sz w:val="28"/>
          <w:szCs w:val="28"/>
        </w:rPr>
        <w:t>политеческого</w:t>
      </w:r>
      <w:proofErr w:type="spellEnd"/>
      <w:r w:rsidRPr="00406B9D">
        <w:rPr>
          <w:rFonts w:ascii="Times New Roman" w:hAnsi="Times New Roman" w:cs="Times New Roman"/>
          <w:sz w:val="28"/>
          <w:szCs w:val="28"/>
        </w:rPr>
        <w:t>, экономического, социального направления.</w:t>
      </w:r>
    </w:p>
    <w:p w:rsidR="00633EE7" w:rsidRPr="00406B9D" w:rsidRDefault="0017182A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14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6B9D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406B9D">
        <w:rPr>
          <w:rFonts w:ascii="Times New Roman" w:hAnsi="Times New Roman" w:cs="Times New Roman"/>
          <w:sz w:val="28"/>
          <w:szCs w:val="28"/>
        </w:rPr>
        <w:t xml:space="preserve"> только с космических высот можно охватить одним взглядом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весь Казахстан. На территории Казахстана могли бы одновременно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разместиться Великобритания, Франция, Германия, Испания, Австрия,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Голландия и Дания.</w:t>
      </w:r>
    </w:p>
    <w:p w:rsidR="00406B9D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15 ученик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lastRenderedPageBreak/>
        <w:t xml:space="preserve">Степь – хранительница народных, проверенных веками обычаев;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сокровищница мудрости всех поколений.</w:t>
      </w:r>
    </w:p>
    <w:p w:rsidR="000A2842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Пословицы и поговорки складывались</w:t>
      </w:r>
      <w:r w:rsidR="000A2842" w:rsidRPr="00406B9D">
        <w:rPr>
          <w:rFonts w:ascii="Times New Roman" w:hAnsi="Times New Roman" w:cs="Times New Roman"/>
          <w:sz w:val="28"/>
          <w:szCs w:val="28"/>
        </w:rPr>
        <w:t xml:space="preserve"> казахским народом ещё до того,</w:t>
      </w:r>
    </w:p>
    <w:p w:rsidR="00633EE7" w:rsidRPr="00406B9D" w:rsidRDefault="000A2842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т</w:t>
      </w:r>
      <w:r w:rsidR="00633EE7" w:rsidRPr="00406B9D">
        <w:rPr>
          <w:rFonts w:ascii="Times New Roman" w:hAnsi="Times New Roman" w:cs="Times New Roman"/>
          <w:sz w:val="28"/>
          <w:szCs w:val="28"/>
        </w:rPr>
        <w:t xml:space="preserve">ак появилась грамота. Народ, не умеющий ни читать, ни писать, как бы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создавал свою устную школу. В лучших своих пословицах народ передавал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от отцов сыновьям, от дедов внукам свои заветные правила жизни.</w:t>
      </w:r>
    </w:p>
    <w:p w:rsidR="00633EE7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16</w:t>
      </w:r>
      <w:r w:rsidR="0017182A" w:rsidRPr="00406B9D">
        <w:rPr>
          <w:rFonts w:ascii="Times New Roman" w:hAnsi="Times New Roman" w:cs="Times New Roman"/>
          <w:sz w:val="28"/>
          <w:szCs w:val="28"/>
        </w:rPr>
        <w:t xml:space="preserve">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Старинные пословицы казахского народа живут в нашем языке и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сегодня.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Пословицы украшают казахскую речь, делают её живой и остроумной.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</w:p>
    <w:p w:rsidR="000A2842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17</w:t>
      </w:r>
      <w:r w:rsidR="0017182A" w:rsidRPr="00406B9D">
        <w:rPr>
          <w:rFonts w:ascii="Times New Roman" w:hAnsi="Times New Roman" w:cs="Times New Roman"/>
          <w:sz w:val="28"/>
          <w:szCs w:val="28"/>
        </w:rPr>
        <w:t xml:space="preserve">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Независимость Республики подтверждается тем фактом, что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Казахстан идёт своим путём и только своим путём развития. 16 декабря </w:t>
      </w:r>
    </w:p>
    <w:p w:rsidR="00633EE7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1991 года впервы</w:t>
      </w:r>
      <w:r w:rsidR="00633EE7" w:rsidRPr="00406B9D">
        <w:rPr>
          <w:rFonts w:ascii="Times New Roman" w:hAnsi="Times New Roman" w:cs="Times New Roman"/>
          <w:sz w:val="28"/>
          <w:szCs w:val="28"/>
        </w:rPr>
        <w:t>е был про</w:t>
      </w:r>
      <w:r w:rsidRPr="00406B9D">
        <w:rPr>
          <w:rFonts w:ascii="Times New Roman" w:hAnsi="Times New Roman" w:cs="Times New Roman"/>
          <w:sz w:val="28"/>
          <w:szCs w:val="28"/>
        </w:rPr>
        <w:t xml:space="preserve">возглашён это праздник. Прошло много </w:t>
      </w:r>
      <w:r w:rsidR="00633EE7" w:rsidRPr="00406B9D">
        <w:rPr>
          <w:rFonts w:ascii="Times New Roman" w:hAnsi="Times New Roman" w:cs="Times New Roman"/>
          <w:sz w:val="28"/>
          <w:szCs w:val="28"/>
        </w:rPr>
        <w:t xml:space="preserve"> лет с того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дня, но и сегодня Казахстан испытывает трудности, потому что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свободным, независимым стать за 1 день или даже за несколько лет очень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трудно. </w:t>
      </w:r>
    </w:p>
    <w:p w:rsidR="00406B9D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</w:p>
    <w:p w:rsidR="00633EE7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1</w:t>
      </w:r>
      <w:r w:rsidR="0017182A" w:rsidRPr="00406B9D">
        <w:rPr>
          <w:rFonts w:ascii="Times New Roman" w:hAnsi="Times New Roman" w:cs="Times New Roman"/>
          <w:sz w:val="28"/>
          <w:szCs w:val="28"/>
        </w:rPr>
        <w:t xml:space="preserve">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2 В</w:t>
      </w:r>
      <w:proofErr w:type="gramStart"/>
      <w:r w:rsidRPr="00406B9D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406B9D">
        <w:rPr>
          <w:rFonts w:ascii="Times New Roman" w:hAnsi="Times New Roman" w:cs="Times New Roman"/>
          <w:sz w:val="28"/>
          <w:szCs w:val="28"/>
        </w:rPr>
        <w:t>аше уважение к государству складывается из соблюдения его законов.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Запомните этот день 16 декабря – как день рождения свободы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Казахстана.</w:t>
      </w:r>
    </w:p>
    <w:p w:rsidR="00633EE7" w:rsidRPr="00406B9D" w:rsidRDefault="00406B9D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2</w:t>
      </w:r>
      <w:r w:rsidR="0017182A" w:rsidRPr="00406B9D">
        <w:rPr>
          <w:rFonts w:ascii="Times New Roman" w:hAnsi="Times New Roman" w:cs="Times New Roman"/>
          <w:sz w:val="28"/>
          <w:szCs w:val="28"/>
        </w:rPr>
        <w:t xml:space="preserve"> ученик: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Прошлое не просит забвения, а настоящее не просит разъединения.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lastRenderedPageBreak/>
        <w:t xml:space="preserve">Давайте будем все вместе помнить о том, почему на карте мира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>появилась такая страна – Республика Каз</w:t>
      </w:r>
      <w:r w:rsidR="00406B9D" w:rsidRPr="00406B9D">
        <w:rPr>
          <w:rFonts w:ascii="Times New Roman" w:hAnsi="Times New Roman" w:cs="Times New Roman"/>
          <w:sz w:val="28"/>
          <w:szCs w:val="28"/>
        </w:rPr>
        <w:t>а</w:t>
      </w:r>
      <w:r w:rsidRPr="00406B9D">
        <w:rPr>
          <w:rFonts w:ascii="Times New Roman" w:hAnsi="Times New Roman" w:cs="Times New Roman"/>
          <w:sz w:val="28"/>
          <w:szCs w:val="28"/>
        </w:rPr>
        <w:t xml:space="preserve">хстан, и что мы её граждане.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  <w:r w:rsidRPr="00406B9D">
        <w:rPr>
          <w:rFonts w:ascii="Times New Roman" w:hAnsi="Times New Roman" w:cs="Times New Roman"/>
          <w:sz w:val="28"/>
          <w:szCs w:val="28"/>
        </w:rPr>
        <w:t xml:space="preserve">Будущее Казахстана в ваших руках. </w:t>
      </w: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</w:p>
    <w:p w:rsidR="00633EE7" w:rsidRPr="00406B9D" w:rsidRDefault="00633EE7" w:rsidP="00633EE7">
      <w:pPr>
        <w:rPr>
          <w:rFonts w:ascii="Times New Roman" w:hAnsi="Times New Roman" w:cs="Times New Roman"/>
          <w:sz w:val="28"/>
          <w:szCs w:val="28"/>
        </w:rPr>
      </w:pPr>
    </w:p>
    <w:sectPr w:rsidR="00633EE7" w:rsidRPr="0040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7"/>
    <w:rsid w:val="000A2842"/>
    <w:rsid w:val="0017182A"/>
    <w:rsid w:val="00406B9D"/>
    <w:rsid w:val="00633EE7"/>
    <w:rsid w:val="00C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2013-11-12T07:28:00Z</dcterms:created>
  <dcterms:modified xsi:type="dcterms:W3CDTF">2014-05-30T07:59:00Z</dcterms:modified>
</cp:coreProperties>
</file>