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D3" w:rsidRPr="000369D3" w:rsidRDefault="000369D3" w:rsidP="000369D3">
      <w:pPr>
        <w:jc w:val="center"/>
        <w:rPr>
          <w:b/>
          <w:sz w:val="40"/>
        </w:rPr>
      </w:pPr>
      <w:r w:rsidRPr="000369D3">
        <w:rPr>
          <w:b/>
          <w:sz w:val="40"/>
        </w:rPr>
        <w:t>Классный час «День Семьи»</w:t>
      </w:r>
    </w:p>
    <w:p w:rsidR="000369D3" w:rsidRDefault="000369D3" w:rsidP="000369D3">
      <w:pPr>
        <w:jc w:val="right"/>
      </w:pPr>
      <w:r>
        <w:t>СОШ №32, 7д класс</w:t>
      </w:r>
    </w:p>
    <w:p w:rsidR="000369D3" w:rsidRDefault="000369D3" w:rsidP="000369D3">
      <w:pPr>
        <w:jc w:val="right"/>
      </w:pPr>
      <w:r>
        <w:t xml:space="preserve">Классный руководитель: </w:t>
      </w:r>
      <w:proofErr w:type="spellStart"/>
      <w:r>
        <w:t>Олецкая</w:t>
      </w:r>
      <w:proofErr w:type="spellEnd"/>
      <w:r>
        <w:t xml:space="preserve"> Ю.В.</w:t>
      </w:r>
    </w:p>
    <w:p w:rsidR="000369D3" w:rsidRDefault="000369D3" w:rsidP="000369D3">
      <w:pPr>
        <w:jc w:val="right"/>
      </w:pPr>
    </w:p>
    <w:p w:rsidR="000369D3" w:rsidRDefault="000369D3" w:rsidP="000369D3">
      <w:pPr>
        <w:jc w:val="right"/>
      </w:pPr>
      <w:bookmarkStart w:id="0" w:name="_GoBack"/>
      <w:bookmarkEnd w:id="0"/>
    </w:p>
    <w:p w:rsidR="0060266E" w:rsidRDefault="0060266E" w:rsidP="0060266E">
      <w:r>
        <w:t xml:space="preserve">Цель: формирование отношения к семье как к ценности. </w:t>
      </w:r>
    </w:p>
    <w:p w:rsidR="0060266E" w:rsidRDefault="0060266E" w:rsidP="0060266E"/>
    <w:p w:rsidR="0060266E" w:rsidRDefault="0060266E" w:rsidP="0060266E">
      <w:r>
        <w:t xml:space="preserve">Задачи: </w:t>
      </w:r>
    </w:p>
    <w:p w:rsidR="0060266E" w:rsidRDefault="0060266E" w:rsidP="0060266E">
      <w:r>
        <w:t>Формирование доброго отношения к родным, близким людям, воспитание чувства гордости за свой род.</w:t>
      </w:r>
    </w:p>
    <w:p w:rsidR="0060266E" w:rsidRDefault="0060266E" w:rsidP="0060266E">
      <w:r>
        <w:t>Формирование практических навыков построения взаимоотношений</w:t>
      </w:r>
    </w:p>
    <w:p w:rsidR="00104539" w:rsidRDefault="0060266E" w:rsidP="0060266E">
      <w:r>
        <w:t>Формирование навыков конструктивного поведения в конфликтных ситуациях.</w:t>
      </w:r>
    </w:p>
    <w:p w:rsidR="0060266E" w:rsidRDefault="0060266E" w:rsidP="0060266E"/>
    <w:p w:rsidR="0060266E" w:rsidRDefault="0060266E" w:rsidP="0021759A">
      <w:r w:rsidRPr="0060266E">
        <w:t>Ход урока</w:t>
      </w:r>
    </w:p>
    <w:p w:rsidR="0060266E" w:rsidRDefault="0060266E" w:rsidP="0021759A"/>
    <w:p w:rsidR="0060266E" w:rsidRDefault="0060266E" w:rsidP="0021759A"/>
    <w:p w:rsidR="0060266E" w:rsidRDefault="0060266E" w:rsidP="0021759A">
      <w:r>
        <w:t>Семья – это то, что мы делим на всех</w:t>
      </w:r>
    </w:p>
    <w:p w:rsidR="0060266E" w:rsidRDefault="0060266E" w:rsidP="0021759A">
      <w:r>
        <w:t xml:space="preserve"> Всем понемножку: и слезы и смех,</w:t>
      </w:r>
    </w:p>
    <w:p w:rsidR="0060266E" w:rsidRDefault="0060266E" w:rsidP="0021759A">
      <w:r>
        <w:t xml:space="preserve"> Взлет и падение, радость, печаль,</w:t>
      </w:r>
    </w:p>
    <w:p w:rsidR="0060266E" w:rsidRDefault="0060266E" w:rsidP="0021759A">
      <w:r>
        <w:t xml:space="preserve"> Дружбу и ссоры, молчанья печать.</w:t>
      </w:r>
      <w:r>
        <w:tab/>
        <w:t>Семья – это то, что с тобою всегда.</w:t>
      </w:r>
    </w:p>
    <w:p w:rsidR="0060266E" w:rsidRDefault="0060266E" w:rsidP="0021759A">
      <w:r>
        <w:t xml:space="preserve"> Пусть мчатся секунды, недели, года,</w:t>
      </w:r>
    </w:p>
    <w:p w:rsidR="0060266E" w:rsidRDefault="0060266E" w:rsidP="0021759A">
      <w:r>
        <w:t xml:space="preserve"> Но стены родные, отчий твой дом –</w:t>
      </w:r>
    </w:p>
    <w:p w:rsidR="0060266E" w:rsidRDefault="0060266E" w:rsidP="0021759A">
      <w:r>
        <w:t xml:space="preserve"> Сердце навеки останется в нем!</w:t>
      </w:r>
    </w:p>
    <w:p w:rsidR="0060266E" w:rsidRDefault="0060266E" w:rsidP="0021759A"/>
    <w:p w:rsidR="0060266E" w:rsidRDefault="0060266E" w:rsidP="0021759A"/>
    <w:p w:rsidR="0060266E" w:rsidRDefault="0060266E" w:rsidP="0021759A">
      <w:r>
        <w:t>У каждого человека есть свой дом. Слова “Отчий дом”, “семья” входят в наше подсознание с первых дней жизни. Семья – это великий дар.</w:t>
      </w:r>
    </w:p>
    <w:p w:rsidR="0060266E" w:rsidRDefault="0060266E" w:rsidP="0021759A"/>
    <w:p w:rsidR="0060266E" w:rsidRDefault="0060266E" w:rsidP="0021759A">
      <w:r>
        <w:t>“Ассоциации”.</w:t>
      </w:r>
    </w:p>
    <w:p w:rsidR="0060266E" w:rsidRDefault="0060266E" w:rsidP="0021759A"/>
    <w:p w:rsidR="0060266E" w:rsidRDefault="0060266E" w:rsidP="0021759A">
      <w:r>
        <w:t>Обучающиеся делятся на две группы (вытягивают листочки двух цветов, после этого используют листочки для написания ассоциаций)</w:t>
      </w:r>
    </w:p>
    <w:p w:rsidR="0060266E" w:rsidRDefault="0060266E" w:rsidP="0021759A"/>
    <w:p w:rsidR="0060266E" w:rsidRDefault="0060266E" w:rsidP="0021759A">
      <w:r>
        <w:t xml:space="preserve">С чем у вас ассоциируется слово “семья”? </w:t>
      </w:r>
    </w:p>
    <w:p w:rsidR="0060266E" w:rsidRDefault="0060266E" w:rsidP="0021759A"/>
    <w:p w:rsidR="0060266E" w:rsidRDefault="0060266E" w:rsidP="0021759A">
      <w:r>
        <w:t>Примеры ответов: Семья – это счастье, крепость, забота, любовь, очаг, тепло, радость, ответственность, уют. Могут быть варианты ответов: проблемы, страдания и т. д.</w:t>
      </w:r>
    </w:p>
    <w:p w:rsidR="0060266E" w:rsidRDefault="0060266E" w:rsidP="0021759A">
      <w:r>
        <w:t xml:space="preserve">“Родословная” </w:t>
      </w:r>
    </w:p>
    <w:p w:rsidR="0060266E" w:rsidRDefault="0060266E" w:rsidP="0021759A"/>
    <w:p w:rsidR="0060266E" w:rsidRDefault="0060266E" w:rsidP="0021759A">
      <w:r>
        <w:t>Русская народная пословица гласит: “Вся семья вместе и душа на месте”.</w:t>
      </w:r>
    </w:p>
    <w:p w:rsidR="0060266E" w:rsidRDefault="0060266E" w:rsidP="0021759A"/>
    <w:p w:rsidR="0060266E" w:rsidRDefault="0060266E" w:rsidP="0021759A">
      <w:r>
        <w:t xml:space="preserve">Раньше о доме и семье говорили с </w:t>
      </w:r>
      <w:r w:rsidR="0021759A">
        <w:t xml:space="preserve">большим уважением. Семьи </w:t>
      </w:r>
      <w:r>
        <w:t xml:space="preserve"> были большие и дружные. Жили весело, уважали старость, оберегали младость. Вокруг каждого из нас много родных (бабушек, дедушек, теть, дядь и т.д.), с ними мы связаны незримыми нитями. </w:t>
      </w:r>
    </w:p>
    <w:p w:rsidR="0060266E" w:rsidRDefault="0060266E" w:rsidP="0021759A"/>
    <w:p w:rsidR="0060266E" w:rsidRDefault="0060266E" w:rsidP="0021759A">
      <w:r>
        <w:t>Многие из вас составляли свою родословную. Если внимательно посмотреть на рисунок, тогда дерево превратится в корень, из которого вы и выросли. Говорят: “У него крепкие корни”. И тот род силен, который предков помнит и чтит.</w:t>
      </w:r>
    </w:p>
    <w:p w:rsidR="0060266E" w:rsidRDefault="0060266E" w:rsidP="0021759A"/>
    <w:p w:rsidR="0060266E" w:rsidRDefault="0060266E" w:rsidP="0021759A">
      <w:r>
        <w:t>Обучающиеся представляют свои родословные</w:t>
      </w:r>
    </w:p>
    <w:p w:rsidR="0060266E" w:rsidRDefault="0060266E" w:rsidP="0021759A"/>
    <w:p w:rsidR="0060266E" w:rsidRDefault="0060266E" w:rsidP="0021759A">
      <w:r>
        <w:t>– Знаете ли вы откуда вы родом?</w:t>
      </w:r>
    </w:p>
    <w:p w:rsidR="0060266E" w:rsidRDefault="0060266E" w:rsidP="0021759A"/>
    <w:p w:rsidR="0060266E" w:rsidRDefault="0060266E" w:rsidP="0021759A">
      <w:r>
        <w:t>– Кто предложил вам дать то имя, которое вы носите?</w:t>
      </w:r>
    </w:p>
    <w:p w:rsidR="0060266E" w:rsidRDefault="0060266E" w:rsidP="0021759A"/>
    <w:p w:rsidR="0060266E" w:rsidRDefault="0060266E" w:rsidP="0021759A">
      <w:r>
        <w:t>– В честь кого вас назвали?</w:t>
      </w:r>
    </w:p>
    <w:p w:rsidR="0060266E" w:rsidRDefault="0060266E" w:rsidP="0021759A"/>
    <w:p w:rsidR="0060266E" w:rsidRDefault="0060266E" w:rsidP="0021759A">
      <w:r>
        <w:t>Б) Упражнение “Семейное счастье”.</w:t>
      </w:r>
    </w:p>
    <w:p w:rsidR="0060266E" w:rsidRDefault="0060266E" w:rsidP="0021759A"/>
    <w:p w:rsidR="0060266E" w:rsidRDefault="0060266E" w:rsidP="0021759A">
      <w:r>
        <w:t>Л. Толстой сказал: “Счастлив тот, кто счастлив у себя дома”.</w:t>
      </w:r>
    </w:p>
    <w:p w:rsidR="0060266E" w:rsidRDefault="0060266E" w:rsidP="0021759A"/>
    <w:p w:rsidR="0060266E" w:rsidRDefault="0060266E" w:rsidP="0021759A">
      <w:r>
        <w:t>Ответьте, пожалуйста, на вопрос: Из чего складывается семейное счастье?</w:t>
      </w:r>
    </w:p>
    <w:p w:rsidR="0060266E" w:rsidRDefault="0060266E" w:rsidP="0021759A"/>
    <w:p w:rsidR="0060266E" w:rsidRDefault="0060266E" w:rsidP="0021759A">
      <w:r>
        <w:t xml:space="preserve">Время на подготовку – 7мин. </w:t>
      </w:r>
    </w:p>
    <w:p w:rsidR="0060266E" w:rsidRDefault="0060266E" w:rsidP="0021759A"/>
    <w:p w:rsidR="0060266E" w:rsidRDefault="0060266E" w:rsidP="0021759A">
      <w:proofErr w:type="gramStart"/>
      <w:r>
        <w:t xml:space="preserve">Варианты ответов – уважение, доверие, искренность, понимание, сочувствие, готовность разделить с тобой беду и удачу, поддержка, доброжелательная атмосфера в семье. </w:t>
      </w:r>
      <w:proofErr w:type="gramEnd"/>
    </w:p>
    <w:p w:rsidR="0060266E" w:rsidRDefault="0060266E" w:rsidP="0021759A"/>
    <w:p w:rsidR="0060266E" w:rsidRDefault="0060266E" w:rsidP="0021759A">
      <w:r>
        <w:t>Что может быть дороже сознания: ты нужен, необходим другим людям.</w:t>
      </w:r>
    </w:p>
    <w:p w:rsidR="0060266E" w:rsidRDefault="0060266E" w:rsidP="0021759A"/>
    <w:p w:rsidR="0060266E" w:rsidRDefault="0060266E" w:rsidP="0021759A">
      <w:r>
        <w:t xml:space="preserve"> “Обязанности в семье”.</w:t>
      </w:r>
    </w:p>
    <w:p w:rsidR="0060266E" w:rsidRDefault="0060266E" w:rsidP="0021759A"/>
    <w:p w:rsidR="0060266E" w:rsidRDefault="0060266E" w:rsidP="0021759A">
      <w:r>
        <w:t>Каждому из нас нужно такое место, где не надо притворяться, где тебя не обманут, где тебе спокойно и хорошо, где можно отдохнуть душой. Я надеюсь, что ваш дом теплый, солнечный, уютный. Чьими стараниями это достигается в вашей семье?</w:t>
      </w:r>
    </w:p>
    <w:p w:rsidR="0060266E" w:rsidRDefault="0060266E" w:rsidP="0021759A"/>
    <w:p w:rsidR="0021759A" w:rsidRDefault="0060266E" w:rsidP="0021759A">
      <w:r>
        <w:t>Раздаются листы бумаги с заданиями: Как разделяются обязанности в вашей семье?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759A" w:rsidRPr="0021759A" w:rsidTr="0021759A">
        <w:tc>
          <w:tcPr>
            <w:tcW w:w="3190" w:type="dxa"/>
          </w:tcPr>
          <w:p w:rsidR="0021759A" w:rsidRPr="0021759A" w:rsidRDefault="0021759A" w:rsidP="003F7EB4">
            <w:pPr>
              <w:jc w:val="center"/>
            </w:pPr>
            <w:r w:rsidRPr="0021759A">
              <w:t>мама</w:t>
            </w:r>
          </w:p>
        </w:tc>
        <w:tc>
          <w:tcPr>
            <w:tcW w:w="3190" w:type="dxa"/>
          </w:tcPr>
          <w:p w:rsidR="0021759A" w:rsidRPr="0021759A" w:rsidRDefault="0021759A" w:rsidP="003F7EB4">
            <w:pPr>
              <w:jc w:val="center"/>
            </w:pPr>
            <w:r w:rsidRPr="0021759A">
              <w:t>папа</w:t>
            </w:r>
          </w:p>
        </w:tc>
        <w:tc>
          <w:tcPr>
            <w:tcW w:w="3191" w:type="dxa"/>
          </w:tcPr>
          <w:p w:rsidR="0021759A" w:rsidRPr="0021759A" w:rsidRDefault="0021759A" w:rsidP="003F7EB4">
            <w:pPr>
              <w:jc w:val="center"/>
            </w:pPr>
            <w:r w:rsidRPr="0021759A">
              <w:t>дети</w:t>
            </w:r>
          </w:p>
        </w:tc>
      </w:tr>
    </w:tbl>
    <w:p w:rsidR="0060266E" w:rsidRDefault="0060266E" w:rsidP="0021759A">
      <w:r>
        <w:t xml:space="preserve"> </w:t>
      </w:r>
      <w:r>
        <w:tab/>
        <w:t xml:space="preserve"> </w:t>
      </w:r>
      <w:r>
        <w:tab/>
        <w:t xml:space="preserve"> </w:t>
      </w:r>
    </w:p>
    <w:p w:rsidR="0060266E" w:rsidRDefault="0060266E" w:rsidP="0021759A">
      <w:r>
        <w:t xml:space="preserve"> </w:t>
      </w:r>
      <w:r>
        <w:tab/>
        <w:t xml:space="preserve"> </w:t>
      </w:r>
      <w:r>
        <w:tab/>
        <w:t xml:space="preserve"> </w:t>
      </w:r>
    </w:p>
    <w:p w:rsidR="0060266E" w:rsidRDefault="0060266E" w:rsidP="0021759A">
      <w:r>
        <w:t xml:space="preserve">После выполнения задания </w:t>
      </w:r>
      <w:proofErr w:type="gramStart"/>
      <w:r>
        <w:t>обучающимся</w:t>
      </w:r>
      <w:proofErr w:type="gramEnd"/>
      <w:r>
        <w:t xml:space="preserve"> предлагается посмотреть, могут ли они взять часть маминых и папиных обязанностей на себя.</w:t>
      </w:r>
    </w:p>
    <w:p w:rsidR="0060266E" w:rsidRDefault="0060266E" w:rsidP="0021759A"/>
    <w:p w:rsidR="0060266E" w:rsidRDefault="0060266E" w:rsidP="0021759A">
      <w:r>
        <w:t>Вывод. Есть такая пословица: “Счастье не птица – само не прилетит”.</w:t>
      </w:r>
    </w:p>
    <w:p w:rsidR="0060266E" w:rsidRDefault="0060266E" w:rsidP="0021759A"/>
    <w:p w:rsidR="0060266E" w:rsidRDefault="0060266E" w:rsidP="0021759A">
      <w:r>
        <w:t>Если каждый член семьи имеет свой участок работы, тогда в доме уют, тепло, гармония. Там, где все заботы по дому лежат на одних плечах, как правило, царят раздражение, непонимание.</w:t>
      </w:r>
    </w:p>
    <w:p w:rsidR="0060266E" w:rsidRDefault="0060266E" w:rsidP="0021759A"/>
    <w:p w:rsidR="0060266E" w:rsidRDefault="0060266E" w:rsidP="0021759A">
      <w:r>
        <w:t xml:space="preserve">В народных пословицах и поговорках сказано о том, что не </w:t>
      </w:r>
      <w:proofErr w:type="gramStart"/>
      <w:r>
        <w:t>так то</w:t>
      </w:r>
      <w:proofErr w:type="gramEnd"/>
      <w:r>
        <w:t xml:space="preserve"> просто поддерживать семейный очаг, семейное тепло.</w:t>
      </w:r>
    </w:p>
    <w:p w:rsidR="0060266E" w:rsidRDefault="0060266E" w:rsidP="0021759A"/>
    <w:p w:rsidR="0060266E" w:rsidRDefault="0060266E" w:rsidP="0021759A">
      <w:r>
        <w:t>“Дом вести – не бородой трясти” Дом построить – не шапку на голову надеть”.</w:t>
      </w:r>
    </w:p>
    <w:p w:rsidR="0060266E" w:rsidRDefault="0060266E" w:rsidP="0021759A"/>
    <w:p w:rsidR="0060266E" w:rsidRDefault="0060266E" w:rsidP="0021759A">
      <w:r>
        <w:t>“Конфликты”.</w:t>
      </w:r>
    </w:p>
    <w:p w:rsidR="0060266E" w:rsidRDefault="0060266E" w:rsidP="0021759A"/>
    <w:p w:rsidR="0060266E" w:rsidRDefault="0060266E" w:rsidP="0021759A">
      <w:r>
        <w:t>Подумайте, из-за чего чаще всего у вас возникают конфликты в семье?</w:t>
      </w:r>
    </w:p>
    <w:p w:rsidR="0060266E" w:rsidRDefault="0060266E" w:rsidP="0021759A"/>
    <w:p w:rsidR="0060266E" w:rsidRDefault="0060266E" w:rsidP="0021759A">
      <w:r>
        <w:t xml:space="preserve">Конфликты неизбежно возникают, и будут возникать – такова уж человеческая природа. </w:t>
      </w:r>
    </w:p>
    <w:p w:rsidR="0060266E" w:rsidRDefault="0060266E" w:rsidP="0021759A"/>
    <w:p w:rsidR="0060266E" w:rsidRDefault="0060266E" w:rsidP="0021759A">
      <w:r>
        <w:t>Важно уметь управлять конфликтами, избирать наиболее продуктивные формы поведения в конфликтных ситуациях.</w:t>
      </w:r>
    </w:p>
    <w:p w:rsidR="0060266E" w:rsidRDefault="0060266E" w:rsidP="0021759A"/>
    <w:p w:rsidR="0060266E" w:rsidRDefault="0060266E" w:rsidP="0021759A">
      <w:r>
        <w:lastRenderedPageBreak/>
        <w:t>Группам предлагается решить конфликтные ситуации. С позиции родителей и с позиции детей.</w:t>
      </w:r>
    </w:p>
    <w:p w:rsidR="0060266E" w:rsidRDefault="0060266E" w:rsidP="0021759A"/>
    <w:p w:rsidR="0060266E" w:rsidRDefault="0060266E" w:rsidP="0021759A">
      <w:r>
        <w:t>Ситуация 1. Родители настаивают на стиле одежды, который, по-твоему, старомоден. А то, что носишь ты, кажется им неприемлемым, вульгарным. Как найти выход?</w:t>
      </w:r>
    </w:p>
    <w:p w:rsidR="0060266E" w:rsidRDefault="0060266E" w:rsidP="0021759A"/>
    <w:p w:rsidR="0060266E" w:rsidRDefault="0060266E" w:rsidP="0021759A">
      <w:r>
        <w:t>Ситуация 2. Родители не разрешают дружить с тем человеком, который тебе интересен, мотивируя это заботой о тебе (Он плохой!”). Как выйти из подобной ситуации?</w:t>
      </w:r>
    </w:p>
    <w:p w:rsidR="0060266E" w:rsidRDefault="0060266E" w:rsidP="0021759A"/>
    <w:p w:rsidR="0060266E" w:rsidRDefault="0060266E" w:rsidP="0021759A">
      <w:r>
        <w:t>Ситуация 3. Ты уверен, что, будучи взрослым человеком, вправе сам решать, когда тебе возвращаться домой. Родители настаивают: “Чтобы в 9.00 был дома!” Как решить эту проблему?</w:t>
      </w:r>
    </w:p>
    <w:p w:rsidR="0060266E" w:rsidRDefault="0060266E" w:rsidP="0021759A"/>
    <w:p w:rsidR="0060266E" w:rsidRDefault="0060266E" w:rsidP="0021759A">
      <w:r>
        <w:t>Вывод: Агрессивное высказывание, запрет, протест – ни к чему хорошему не приведет.</w:t>
      </w:r>
    </w:p>
    <w:p w:rsidR="0060266E" w:rsidRDefault="0060266E" w:rsidP="0021759A"/>
    <w:p w:rsidR="0060266E" w:rsidRDefault="0060266E" w:rsidP="0021759A">
      <w:r>
        <w:t>Уверенное поведение – уважение, доверие к личности, родители говорят о своих переживаниях.</w:t>
      </w:r>
    </w:p>
    <w:p w:rsidR="0060266E" w:rsidRDefault="0060266E" w:rsidP="0021759A"/>
    <w:p w:rsidR="0060266E" w:rsidRDefault="0060266E" w:rsidP="0021759A">
      <w:r>
        <w:t>Педагог зачитывает легенду.</w:t>
      </w:r>
    </w:p>
    <w:p w:rsidR="0060266E" w:rsidRDefault="0060266E" w:rsidP="0021759A"/>
    <w:p w:rsidR="0060266E" w:rsidRDefault="0060266E" w:rsidP="0021759A">
      <w:r>
        <w:t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старейшины семьи: “Как удается вам жить в мире и согласии, не ссорясь, и не обижая друг друга?” В ответ старейшина назвал лишь одно слово. Какое?</w:t>
      </w:r>
    </w:p>
    <w:p w:rsidR="0060266E" w:rsidRDefault="0060266E" w:rsidP="0021759A"/>
    <w:p w:rsidR="0060266E" w:rsidRDefault="0060266E" w:rsidP="0021759A">
      <w:r>
        <w:t>Ребятам предлагается отгадать это слово. (Терпение)</w:t>
      </w:r>
    </w:p>
    <w:p w:rsidR="0060266E" w:rsidRDefault="0060266E" w:rsidP="0021759A"/>
    <w:p w:rsidR="0060266E" w:rsidRDefault="0060266E" w:rsidP="0021759A">
      <w:r>
        <w:t>Вывод. Научитесь владеть своими эмоциями, и это поможет вам регулировать отношения с родными.</w:t>
      </w:r>
    </w:p>
    <w:p w:rsidR="0060266E" w:rsidRDefault="0060266E" w:rsidP="0021759A"/>
    <w:p w:rsidR="0060266E" w:rsidRDefault="0060266E" w:rsidP="0021759A">
      <w:r>
        <w:t>“Какая будет ваша семья?”</w:t>
      </w:r>
    </w:p>
    <w:p w:rsidR="0060266E" w:rsidRDefault="0060266E" w:rsidP="0021759A"/>
    <w:p w:rsidR="0060266E" w:rsidRDefault="0060266E" w:rsidP="0021759A">
      <w:r>
        <w:t>Подумайте, какие фразы вы не будете говорить своим детям? Что вы не будете делать?</w:t>
      </w:r>
    </w:p>
    <w:p w:rsidR="0060266E" w:rsidRDefault="0060266E" w:rsidP="0021759A"/>
    <w:p w:rsidR="0060266E" w:rsidRDefault="0060266E" w:rsidP="0021759A">
      <w:r>
        <w:t>Какая будет у вас семья?</w:t>
      </w:r>
    </w:p>
    <w:p w:rsidR="0060266E" w:rsidRDefault="0060266E" w:rsidP="0021759A"/>
    <w:p w:rsidR="0060266E" w:rsidRDefault="0060266E" w:rsidP="0021759A">
      <w:proofErr w:type="gramStart"/>
      <w:r w:rsidRPr="0021759A">
        <w:rPr>
          <w:b/>
          <w:u w:val="single"/>
        </w:rPr>
        <w:t>С</w:t>
      </w:r>
      <w:proofErr w:type="gramEnd"/>
      <w:r w:rsidRPr="0021759A">
        <w:rPr>
          <w:b/>
          <w:u w:val="single"/>
        </w:rPr>
        <w:t xml:space="preserve"> </w:t>
      </w:r>
      <w:r>
        <w:t xml:space="preserve">– счастливая, сильная, скромная, солнечная, светлая, справедливая, смелая, совершенная, </w:t>
      </w:r>
    </w:p>
    <w:p w:rsidR="0060266E" w:rsidRDefault="0060266E" w:rsidP="0021759A"/>
    <w:p w:rsidR="0060266E" w:rsidRDefault="0060266E" w:rsidP="0021759A">
      <w:r>
        <w:t>Сообразительная, спортивная и т.д.</w:t>
      </w:r>
    </w:p>
    <w:p w:rsidR="0060266E" w:rsidRDefault="0060266E" w:rsidP="0021759A"/>
    <w:p w:rsidR="0060266E" w:rsidRDefault="0060266E" w:rsidP="0021759A">
      <w:r w:rsidRPr="0021759A">
        <w:rPr>
          <w:b/>
          <w:u w:val="single"/>
        </w:rPr>
        <w:t>Е</w:t>
      </w:r>
      <w:r>
        <w:t xml:space="preserve"> – единственная, единая</w:t>
      </w:r>
    </w:p>
    <w:p w:rsidR="0060266E" w:rsidRDefault="0060266E" w:rsidP="0021759A"/>
    <w:p w:rsidR="0060266E" w:rsidRDefault="0021759A" w:rsidP="0021759A">
      <w:r w:rsidRPr="0021759A">
        <w:rPr>
          <w:b/>
          <w:u w:val="single"/>
        </w:rPr>
        <w:t xml:space="preserve">М </w:t>
      </w:r>
      <w:r w:rsidR="0060266E">
        <w:t>– милая, многодетная, музыкальная, мечтательная, молодая, мудрая, молодежная, модная</w:t>
      </w:r>
    </w:p>
    <w:p w:rsidR="0060266E" w:rsidRDefault="0060266E" w:rsidP="0021759A"/>
    <w:p w:rsidR="0060266E" w:rsidRDefault="0060266E" w:rsidP="0021759A">
      <w:r w:rsidRPr="0021759A">
        <w:rPr>
          <w:b/>
          <w:u w:val="single"/>
        </w:rPr>
        <w:t xml:space="preserve">Я </w:t>
      </w:r>
      <w:r>
        <w:t>– яркая, ясная</w:t>
      </w:r>
    </w:p>
    <w:p w:rsidR="0060266E" w:rsidRDefault="0060266E" w:rsidP="0021759A"/>
    <w:p w:rsidR="0060266E" w:rsidRDefault="0060266E" w:rsidP="0021759A">
      <w:r>
        <w:t>4.Рефлексия.</w:t>
      </w:r>
    </w:p>
    <w:p w:rsidR="0060266E" w:rsidRDefault="0060266E" w:rsidP="0021759A"/>
    <w:p w:rsidR="0060266E" w:rsidRDefault="0060266E" w:rsidP="0021759A">
      <w:r>
        <w:t>Звучит стихотворение Э.Асадова.</w:t>
      </w:r>
    </w:p>
    <w:p w:rsidR="0060266E" w:rsidRDefault="0060266E" w:rsidP="0021759A"/>
    <w:p w:rsidR="0060266E" w:rsidRDefault="0060266E" w:rsidP="0021759A">
      <w:r>
        <w:t>Да, так уж устроено у людей,</w:t>
      </w:r>
    </w:p>
    <w:p w:rsidR="0060266E" w:rsidRDefault="0060266E" w:rsidP="0021759A">
      <w:r>
        <w:t xml:space="preserve"> Хотите вы этого, не хотите ли,</w:t>
      </w:r>
    </w:p>
    <w:p w:rsidR="0060266E" w:rsidRDefault="0060266E" w:rsidP="0021759A">
      <w:r>
        <w:t xml:space="preserve"> Но только родители любят детей</w:t>
      </w:r>
    </w:p>
    <w:p w:rsidR="0060266E" w:rsidRDefault="0060266E" w:rsidP="0021759A">
      <w:r>
        <w:t xml:space="preserve"> Чуть больше, чем дети родителей.</w:t>
      </w:r>
    </w:p>
    <w:p w:rsidR="0060266E" w:rsidRDefault="0060266E" w:rsidP="0021759A">
      <w:r>
        <w:t xml:space="preserve"> И все же – не стоит детей корить,</w:t>
      </w:r>
    </w:p>
    <w:p w:rsidR="0060266E" w:rsidRDefault="0060266E" w:rsidP="0021759A">
      <w:r>
        <w:t xml:space="preserve"> Ведь им не всегда щебетать на ветках.</w:t>
      </w:r>
    </w:p>
    <w:p w:rsidR="0060266E" w:rsidRDefault="0060266E" w:rsidP="0021759A">
      <w:r>
        <w:t xml:space="preserve"> Когда-то и им малышей растить,</w:t>
      </w:r>
    </w:p>
    <w:p w:rsidR="0060266E" w:rsidRDefault="0060266E" w:rsidP="0021759A">
      <w:r>
        <w:t xml:space="preserve"> Все перечувствовать и пережить,</w:t>
      </w:r>
    </w:p>
    <w:p w:rsidR="0060266E" w:rsidRDefault="0060266E" w:rsidP="0021759A">
      <w:r>
        <w:t xml:space="preserve"> И побывать в “стариках” и “предках”.</w:t>
      </w:r>
    </w:p>
    <w:p w:rsidR="0060266E" w:rsidRDefault="0060266E" w:rsidP="0021759A"/>
    <w:p w:rsidR="0060266E" w:rsidRDefault="0060266E" w:rsidP="0021759A">
      <w:r>
        <w:t>Да, рано или поздно, в зрелом возрасте и не очень, с одобрения родителей или без него, люди создают семью.</w:t>
      </w:r>
    </w:p>
    <w:p w:rsidR="0060266E" w:rsidRDefault="0060266E" w:rsidP="0021759A"/>
    <w:p w:rsidR="0060266E" w:rsidRDefault="0060266E" w:rsidP="0021759A">
      <w:r>
        <w:t xml:space="preserve">Какой она будет: счастливой или не очень, шумной или нет, богатой или бедной, участливой или безучастной – покажет время и ваши стремления к прогнозированию будущей семьи. </w:t>
      </w:r>
    </w:p>
    <w:p w:rsidR="0060266E" w:rsidRDefault="0060266E" w:rsidP="0021759A"/>
    <w:p w:rsidR="0060266E" w:rsidRDefault="0060266E" w:rsidP="0021759A">
      <w:r>
        <w:t xml:space="preserve">Педагог: Подумайте, какие еще ассоциации возникли у вас после нашего урока. </w:t>
      </w:r>
    </w:p>
    <w:p w:rsidR="0060266E" w:rsidRDefault="0060266E" w:rsidP="0021759A"/>
    <w:p w:rsidR="0060266E" w:rsidRDefault="0060266E" w:rsidP="0021759A">
      <w:r>
        <w:t xml:space="preserve">Сегодня, когда придете домой, не забудьте обнять своих родных. А если они далеко, то позвонить и сказать, что вы их очень любите! </w:t>
      </w:r>
    </w:p>
    <w:p w:rsidR="0060266E" w:rsidRDefault="0060266E" w:rsidP="0021759A"/>
    <w:p w:rsidR="0060266E" w:rsidRPr="0060266E" w:rsidRDefault="0060266E" w:rsidP="0021759A"/>
    <w:sectPr w:rsidR="0060266E" w:rsidRPr="0060266E" w:rsidSect="0013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539"/>
    <w:rsid w:val="000369D3"/>
    <w:rsid w:val="00104539"/>
    <w:rsid w:val="00135359"/>
    <w:rsid w:val="0021759A"/>
    <w:rsid w:val="0060266E"/>
    <w:rsid w:val="00C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User</cp:lastModifiedBy>
  <cp:revision>2</cp:revision>
  <dcterms:created xsi:type="dcterms:W3CDTF">2013-09-06T13:46:00Z</dcterms:created>
  <dcterms:modified xsi:type="dcterms:W3CDTF">2013-09-07T12:11:00Z</dcterms:modified>
</cp:coreProperties>
</file>