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57" w:rsidRDefault="00C22157">
      <w:pPr>
        <w:rPr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591F46">
        <w:rPr>
          <w:rFonts w:ascii="Times New Roman" w:hAnsi="Times New Roman" w:cs="Times New Roman"/>
          <w:sz w:val="28"/>
          <w:szCs w:val="28"/>
          <w:lang w:val="kk-KZ"/>
        </w:rPr>
        <w:t>«№ 36 жалпы білім беретін орта мектебі»КММ</w:t>
      </w: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96"/>
          <w:szCs w:val="96"/>
          <w:lang w:val="kk-KZ"/>
        </w:rPr>
      </w:pPr>
      <w:r>
        <w:rPr>
          <w:rFonts w:ascii="Times New Roman" w:hAnsi="Times New Roman" w:cs="Times New Roman"/>
          <w:sz w:val="96"/>
          <w:szCs w:val="96"/>
          <w:lang w:val="kk-KZ"/>
        </w:rPr>
        <w:t xml:space="preserve">   </w:t>
      </w:r>
      <w:r w:rsidRPr="00591F46">
        <w:rPr>
          <w:rFonts w:ascii="Times New Roman" w:hAnsi="Times New Roman" w:cs="Times New Roman"/>
          <w:sz w:val="96"/>
          <w:szCs w:val="96"/>
          <w:lang w:val="kk-KZ"/>
        </w:rPr>
        <w:t>«Жыл мезгілдері»</w:t>
      </w:r>
    </w:p>
    <w:p w:rsidR="00591F46" w:rsidRDefault="00591F46">
      <w:pPr>
        <w:rPr>
          <w:rFonts w:ascii="Times New Roman" w:hAnsi="Times New Roman" w:cs="Times New Roman"/>
          <w:sz w:val="96"/>
          <w:szCs w:val="96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96"/>
          <w:szCs w:val="96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96"/>
          <w:szCs w:val="96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Сынып жетекшісі:Досымбекова А.Б</w:t>
      </w: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Pr="00591F46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Қарағанды</w:t>
      </w:r>
    </w:p>
    <w:p w:rsidR="00591F46" w:rsidRPr="00591F46" w:rsidRDefault="00591F46">
      <w:pPr>
        <w:rPr>
          <w:lang w:val="kk-KZ"/>
        </w:rPr>
      </w:pPr>
    </w:p>
    <w:p w:rsidR="00C22157" w:rsidRDefault="00591F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Пәні: Әдебиеттік </w:t>
      </w:r>
      <w:r w:rsidR="005E597E">
        <w:rPr>
          <w:rFonts w:ascii="Times New Roman" w:hAnsi="Times New Roman" w:cs="Times New Roman"/>
          <w:sz w:val="28"/>
          <w:szCs w:val="28"/>
          <w:lang w:val="kk-KZ"/>
        </w:rPr>
        <w:t>оқу</w:t>
      </w:r>
    </w:p>
    <w:p w:rsidR="005E597E" w:rsidRDefault="005E59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сынып</w:t>
      </w:r>
    </w:p>
    <w:p w:rsidR="005E597E" w:rsidRPr="005E597E" w:rsidRDefault="005E59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 Досымбекова Анара Бекболатовна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мезгілдері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Ескен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Елубаев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Мақсаты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Білімділік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мезгілдері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ондағы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түсіре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2157">
        <w:rPr>
          <w:rFonts w:ascii="Times New Roman" w:hAnsi="Times New Roman" w:cs="Times New Roman"/>
          <w:sz w:val="28"/>
          <w:szCs w:val="28"/>
        </w:rPr>
        <w:t xml:space="preserve">Ә)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Дамытушылық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дүниетанымын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шығармашылығын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Ұйымшылдыққа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ірлесе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істеуге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тәрбиелеріне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баулу.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Сұра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әңгімелеу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ойнату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сәтін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жасату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аралық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дүниетану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Көрнекілігі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тақ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та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, 4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</w:t>
      </w:r>
      <w:r>
        <w:rPr>
          <w:rFonts w:ascii="Times New Roman" w:hAnsi="Times New Roman" w:cs="Times New Roman"/>
          <w:sz w:val="28"/>
          <w:szCs w:val="28"/>
        </w:rPr>
        <w:t>іл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плакаттар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зейіндерін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саба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күні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із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Жарқын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үні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Елін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сүйі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ер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жетер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Жамандықтан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қашатын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Жақ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басатын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гүліміз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Саламатсыздарма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қонақтар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сабағымыз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күндегіден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бізде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қонақтар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Саба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өзіміздің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тәртіпті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екенімізді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көрсетейік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тақтадан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ненің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суретін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тұрсыңдар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жылуымен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сабағымызды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бастайық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күнді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шығуына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атаймыз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сабағымыз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» 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мезгілі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>? (4)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ері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, су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ағады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Сарқырап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сай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толады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ұзарып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жылиды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2215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көктем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23900" wp14:editId="2641895F">
            <wp:extent cx="3467099" cy="21812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97" cy="218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P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Көлеңкеге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тығылып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Қалжырайды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күшігім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  <w:r w:rsidR="00591F46" w:rsidRPr="00591F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көзі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ұйығып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  <w:r w:rsidR="00591F46" w:rsidRPr="00591F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22157" w:rsidRPr="00591F46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Маужырайды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мысығым</w:t>
      </w:r>
      <w:proofErr w:type="spellEnd"/>
      <w:r w:rsidR="00591F4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221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  <w:r w:rsidR="00591F46" w:rsidRPr="00591F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5AB95" wp14:editId="38445570">
            <wp:extent cx="326707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013" cy="1843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1F46" w:rsidRP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Жел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тынымсыз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гуілдеп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бұзық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Шулайды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тал,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терек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Жапырағын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жұ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ғызып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221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</w:p>
    <w:p w:rsid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45BAF7" wp14:editId="6E2291A9">
            <wp:extent cx="3486150" cy="1962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980" cy="196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F46" w:rsidRP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тебеміз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сырғанақ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Таудан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сырғанап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жауады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аппақ</w:t>
      </w:r>
      <w:proofErr w:type="spellEnd"/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азынап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221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</w:p>
    <w:p w:rsidR="00C22157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18725" wp14:editId="1DCA529C">
            <wp:extent cx="3857625" cy="2219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24" cy="222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F46" w:rsidRPr="00591F46" w:rsidRDefault="00591F46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2157" w:rsidRPr="00591F46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1F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1F4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591F46">
        <w:rPr>
          <w:rFonts w:ascii="Times New Roman" w:hAnsi="Times New Roman" w:cs="Times New Roman"/>
          <w:sz w:val="28"/>
          <w:szCs w:val="28"/>
          <w:lang w:val="kk-KZ"/>
        </w:rPr>
        <w:t xml:space="preserve">өктем, жаз, күз, қыс) ортаға шығады.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мезгілдері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ортамыз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жайғасыңыздар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отырғыларыңыз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мезгілдерімен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бірлесе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мезгілдері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өлеңмен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танысамыз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Оқулықтарын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аштыртып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аударту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тыңдап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отырыңдар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мезгілдері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»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Сұрақтарым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кезі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дө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Туады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0B2D7D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Көктемді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Көктем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 xml:space="preserve">Неге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десең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Көктемде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Мал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төлдерін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таппай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?!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Көктем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жеткенде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Көктем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туды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халық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Құлын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бұзау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қозы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лақ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айтпай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?!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Толып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беткейге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2157">
        <w:rPr>
          <w:rFonts w:ascii="Times New Roman" w:hAnsi="Times New Roman" w:cs="Times New Roman"/>
          <w:sz w:val="28"/>
          <w:szCs w:val="28"/>
        </w:rPr>
        <w:t>У-шу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жатпай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?!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: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мынаны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3D4D90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3D4D90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2215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C22157" w:rsidRPr="00C221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22157" w:rsidRPr="00C22157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="00C22157" w:rsidRPr="00C22157">
        <w:rPr>
          <w:rFonts w:ascii="Times New Roman" w:hAnsi="Times New Roman" w:cs="Times New Roman"/>
          <w:sz w:val="28"/>
          <w:szCs w:val="28"/>
        </w:rPr>
        <w:t>)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Егін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Қырман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тау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Қауыздары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толады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Ел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ырыс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батады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Орақ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кезі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басталып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Дихан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бидай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орады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: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ілген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жұмбақ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шешілді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білмегім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2157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халқымыз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деседі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22157" w:rsidRPr="000B2D7D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2215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ақырып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Шопан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жүгін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артады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Сарғаяды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атырап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Таудан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қайтады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Ағаштардан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үшінде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халқымыз</w:t>
      </w:r>
      <w:proofErr w:type="spellEnd"/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жапырақ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lastRenderedPageBreak/>
        <w:t>Мұғалім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:</w:t>
      </w:r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Жауабыңды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>Ал,</w:t>
      </w:r>
    </w:p>
    <w:p w:rsidR="00C22157" w:rsidRPr="000B2D7D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 xml:space="preserve">Тау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жотаны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даланы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хабарын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Қырау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жабады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Қамданады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Қыстың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күткен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,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Сулар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қатып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қысты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215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ұнады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2157">
        <w:rPr>
          <w:rFonts w:ascii="Times New Roman" w:hAnsi="Times New Roman" w:cs="Times New Roman"/>
          <w:sz w:val="28"/>
          <w:szCs w:val="28"/>
        </w:rPr>
        <w:t xml:space="preserve">Авторы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Ескен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Елубаев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естігендерің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леңн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авторымен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кетейік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Автормен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кітаптарымен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.)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2157">
        <w:rPr>
          <w:rFonts w:ascii="Times New Roman" w:hAnsi="Times New Roman" w:cs="Times New Roman"/>
          <w:sz w:val="28"/>
          <w:szCs w:val="28"/>
        </w:rPr>
        <w:t xml:space="preserve">1942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18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ақпанда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Жамбыл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Қордай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ауданындағы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Отар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стансасында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өлеңі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1958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«Ара»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жарияланды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Қырықтан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кітаптары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Шығармалары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мектептеріне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оқулық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157">
        <w:rPr>
          <w:rFonts w:ascii="Times New Roman" w:hAnsi="Times New Roman" w:cs="Times New Roman"/>
          <w:sz w:val="28"/>
          <w:szCs w:val="28"/>
        </w:rPr>
        <w:t>алдымыз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іштей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шығайық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кездессе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астын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сызып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қойыңдар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іштей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оқиды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тақ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).</w:t>
      </w:r>
    </w:p>
    <w:p w:rsid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Қауыздары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ақырап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қырау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қамданады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Қорыту: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ауап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лең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Көктем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туады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мезгілінде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r w:rsidRPr="00C2215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Қыстың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?</w:t>
      </w:r>
    </w:p>
    <w:p w:rsidR="00C22157" w:rsidRPr="00C22157" w:rsidRDefault="00C22157" w:rsidP="00C22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өлеңге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отырып</w:t>
      </w:r>
      <w:proofErr w:type="gramStart"/>
      <w:r w:rsidRPr="00C22157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C22157">
        <w:rPr>
          <w:rFonts w:ascii="Times New Roman" w:hAnsi="Times New Roman" w:cs="Times New Roman"/>
          <w:sz w:val="28"/>
          <w:szCs w:val="28"/>
        </w:rPr>
        <w:t>лдымыздағы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кестені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157">
        <w:rPr>
          <w:rFonts w:ascii="Times New Roman" w:hAnsi="Times New Roman" w:cs="Times New Roman"/>
          <w:sz w:val="28"/>
          <w:szCs w:val="28"/>
        </w:rPr>
        <w:t>жазайық</w:t>
      </w:r>
      <w:proofErr w:type="spellEnd"/>
      <w:r w:rsidRPr="00C22157">
        <w:rPr>
          <w:rFonts w:ascii="Times New Roman" w:hAnsi="Times New Roman" w:cs="Times New Roman"/>
          <w:sz w:val="28"/>
          <w:szCs w:val="28"/>
        </w:rPr>
        <w:t>.</w:t>
      </w:r>
    </w:p>
    <w:p w:rsidR="00C22157" w:rsidRPr="00C22157" w:rsidRDefault="00C22157">
      <w:pPr>
        <w:rPr>
          <w:rFonts w:ascii="Times New Roman" w:hAnsi="Times New Roman" w:cs="Times New Roman"/>
          <w:sz w:val="28"/>
          <w:szCs w:val="28"/>
        </w:rPr>
      </w:pPr>
    </w:p>
    <w:p w:rsidR="00C22157" w:rsidRDefault="00C22157"/>
    <w:p w:rsidR="00C22157" w:rsidRDefault="00C22157"/>
    <w:p w:rsidR="005E597E" w:rsidRDefault="005E597E"/>
    <w:p w:rsidR="005E597E" w:rsidRDefault="005E597E"/>
    <w:p w:rsidR="005E597E" w:rsidRDefault="005E597E"/>
    <w:p w:rsidR="005E597E" w:rsidRDefault="005E597E"/>
    <w:p w:rsidR="005E597E" w:rsidRDefault="005E597E"/>
    <w:p w:rsidR="005E597E" w:rsidRDefault="005E597E">
      <w:r w:rsidRPr="005E597E">
        <w:rPr>
          <w:noProof/>
          <w:lang w:eastAsia="ru-RU"/>
        </w:rPr>
        <w:drawing>
          <wp:inline distT="0" distB="0" distL="0" distR="0" wp14:anchorId="4603283B" wp14:editId="022B3621">
            <wp:extent cx="5410200" cy="4343400"/>
            <wp:effectExtent l="0" t="0" r="0" b="0"/>
            <wp:docPr id="3" name="Рисунок 3" descr="http://www.bsh.kz/img/news/131495174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sh.kz/img/news/131495174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97E" w:rsidRDefault="005E597E"/>
    <w:p w:rsidR="005E597E" w:rsidRPr="00591F46" w:rsidRDefault="005E597E">
      <w:pPr>
        <w:rPr>
          <w:lang w:val="kk-KZ"/>
        </w:rPr>
      </w:pPr>
    </w:p>
    <w:p w:rsidR="005E597E" w:rsidRDefault="005E597E"/>
    <w:p w:rsidR="005E597E" w:rsidRDefault="005E597E"/>
    <w:sectPr w:rsidR="005E597E" w:rsidSect="00591F46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157"/>
    <w:rsid w:val="000B2D7D"/>
    <w:rsid w:val="003D4D90"/>
    <w:rsid w:val="00591F46"/>
    <w:rsid w:val="005E597E"/>
    <w:rsid w:val="00C22157"/>
    <w:rsid w:val="00EE1C74"/>
    <w:rsid w:val="00F2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sa=i&amp;source=images&amp;cd=&amp;cad=rja&amp;docid=GKb07dG0H_UjCM&amp;tbnid=KrZxPqKB2S8hJM:&amp;ved=0CAgQjRwwAA&amp;url=http://www.bsh.kz/news/1314951749.html&amp;ei=hCFuUYquCsKDhQfTtIEo&amp;psig=AFQjCNEJnKv3FCMhgc_TrGI4xWfwrBE5zA&amp;ust=1366258436188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dcterms:created xsi:type="dcterms:W3CDTF">2013-04-17T01:03:00Z</dcterms:created>
  <dcterms:modified xsi:type="dcterms:W3CDTF">2013-04-17T06:50:00Z</dcterms:modified>
</cp:coreProperties>
</file>